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6EB0" w:rsidRPr="00D03A94" w:rsidRDefault="00736EB0" w:rsidP="00D03A94">
      <w:pPr>
        <w:widowControl/>
        <w:spacing w:line="636" w:lineRule="atLeast"/>
        <w:jc w:val="left"/>
        <w:rPr>
          <w:rFonts w:ascii="仿宋_GB2312" w:eastAsia="仿宋_GB2312" w:hAnsi="宋体" w:cs="宋体"/>
          <w:color w:val="000000"/>
          <w:spacing w:val="8"/>
          <w:kern w:val="0"/>
          <w:sz w:val="32"/>
          <w:szCs w:val="32"/>
        </w:rPr>
      </w:pPr>
      <w:r w:rsidRPr="00D03A94">
        <w:rPr>
          <w:rFonts w:ascii="宋体" w:cs="宋体"/>
          <w:color w:val="000000"/>
          <w:spacing w:val="8"/>
          <w:kern w:val="0"/>
          <w:sz w:val="32"/>
          <w:szCs w:val="32"/>
        </w:rPr>
        <w:t> </w:t>
      </w:r>
      <w:r w:rsidRPr="00D03A94">
        <w:rPr>
          <w:rFonts w:ascii="黑体" w:eastAsia="黑体" w:hAnsi="黑体" w:cs="宋体" w:hint="eastAsia"/>
          <w:color w:val="000000"/>
          <w:spacing w:val="8"/>
          <w:kern w:val="0"/>
          <w:sz w:val="32"/>
          <w:szCs w:val="32"/>
        </w:rPr>
        <w:t>附件</w:t>
      </w:r>
      <w:r w:rsidRPr="00D03A94">
        <w:rPr>
          <w:rFonts w:ascii="黑体" w:eastAsia="黑体" w:hAnsi="黑体" w:cs="宋体"/>
          <w:color w:val="000000"/>
          <w:spacing w:val="8"/>
          <w:kern w:val="0"/>
          <w:sz w:val="32"/>
          <w:szCs w:val="32"/>
        </w:rPr>
        <w:t>1</w:t>
      </w:r>
    </w:p>
    <w:p w:rsidR="00736EB0" w:rsidRPr="00D03A94" w:rsidRDefault="00736EB0" w:rsidP="00D03A94">
      <w:pPr>
        <w:widowControl/>
        <w:spacing w:line="636" w:lineRule="atLeast"/>
        <w:jc w:val="center"/>
        <w:rPr>
          <w:rFonts w:ascii="仿宋_GB2312" w:eastAsia="仿宋_GB2312" w:hAnsi="宋体" w:cs="宋体"/>
          <w:color w:val="000000"/>
          <w:spacing w:val="8"/>
          <w:kern w:val="0"/>
          <w:sz w:val="32"/>
          <w:szCs w:val="32"/>
        </w:rPr>
      </w:pPr>
      <w:r w:rsidRPr="00D03A94">
        <w:rPr>
          <w:rFonts w:ascii="仿宋_GB2312" w:eastAsia="仿宋_GB2312" w:hAnsi="宋体" w:cs="宋体"/>
          <w:color w:val="000000"/>
          <w:spacing w:val="8"/>
          <w:kern w:val="0"/>
          <w:sz w:val="44"/>
          <w:szCs w:val="44"/>
        </w:rPr>
        <w:t> </w:t>
      </w:r>
    </w:p>
    <w:p w:rsidR="00736EB0" w:rsidRPr="00D03A94" w:rsidRDefault="00736EB0" w:rsidP="00D03A94">
      <w:pPr>
        <w:widowControl/>
        <w:spacing w:line="636" w:lineRule="atLeast"/>
        <w:jc w:val="center"/>
        <w:rPr>
          <w:rFonts w:ascii="仿宋_GB2312" w:eastAsia="仿宋_GB2312" w:hAnsi="宋体" w:cs="宋体"/>
          <w:color w:val="000000"/>
          <w:spacing w:val="8"/>
          <w:kern w:val="0"/>
          <w:sz w:val="32"/>
          <w:szCs w:val="32"/>
        </w:rPr>
      </w:pPr>
      <w:r w:rsidRPr="00D03A94">
        <w:rPr>
          <w:rFonts w:ascii="方正小标宋简体" w:eastAsia="方正小标宋简体" w:hAnsi="宋体" w:cs="宋体" w:hint="eastAsia"/>
          <w:color w:val="000000"/>
          <w:spacing w:val="8"/>
          <w:kern w:val="0"/>
          <w:sz w:val="44"/>
          <w:szCs w:val="44"/>
        </w:rPr>
        <w:t>拖拉机和联合收割机检验业务专用章编号</w:t>
      </w:r>
    </w:p>
    <w:p w:rsidR="00736EB0" w:rsidRPr="00D03A94" w:rsidRDefault="00736EB0" w:rsidP="00D03A94">
      <w:pPr>
        <w:widowControl/>
        <w:spacing w:line="636" w:lineRule="atLeast"/>
        <w:jc w:val="center"/>
        <w:rPr>
          <w:rFonts w:ascii="仿宋_GB2312" w:eastAsia="仿宋_GB2312" w:hAnsi="宋体" w:cs="宋体"/>
          <w:color w:val="000000"/>
          <w:spacing w:val="8"/>
          <w:kern w:val="0"/>
          <w:sz w:val="32"/>
          <w:szCs w:val="32"/>
        </w:rPr>
      </w:pPr>
      <w:r w:rsidRPr="00D03A94">
        <w:rPr>
          <w:rFonts w:ascii="仿宋_GB2312" w:eastAsia="仿宋_GB2312" w:hAnsi="宋体" w:cs="宋体"/>
          <w:color w:val="000000"/>
          <w:spacing w:val="8"/>
          <w:kern w:val="0"/>
          <w:sz w:val="44"/>
          <w:szCs w:val="44"/>
        </w:rPr>
        <w:t> </w:t>
      </w:r>
    </w:p>
    <w:tbl>
      <w:tblPr>
        <w:tblW w:w="0" w:type="auto"/>
        <w:tblInd w:w="93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977"/>
        <w:gridCol w:w="2551"/>
      </w:tblGrid>
      <w:tr w:rsidR="00736EB0" w:rsidRPr="00971831" w:rsidTr="00D03A94">
        <w:trPr>
          <w:trHeight w:val="499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ind w:firstLine="666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b/>
                <w:bCs/>
                <w:color w:val="000000"/>
                <w:spacing w:val="8"/>
                <w:kern w:val="0"/>
                <w:sz w:val="32"/>
                <w:szCs w:val="32"/>
              </w:rPr>
              <w:t>承办机构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b/>
                <w:bCs/>
                <w:color w:val="000000"/>
                <w:spacing w:val="8"/>
                <w:kern w:val="0"/>
                <w:sz w:val="32"/>
                <w:szCs w:val="32"/>
              </w:rPr>
              <w:t>编号</w:t>
            </w:r>
          </w:p>
        </w:tc>
      </w:tr>
      <w:tr w:rsidR="00736EB0" w:rsidRPr="00971831" w:rsidTr="00D03A94">
        <w:trPr>
          <w:trHeight w:val="499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长春市农机监理处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0101</w:t>
            </w:r>
          </w:p>
        </w:tc>
      </w:tr>
      <w:tr w:rsidR="00736EB0" w:rsidRPr="00971831" w:rsidTr="00D03A94">
        <w:trPr>
          <w:trHeight w:val="499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长春市双阳区农机监理站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0112</w:t>
            </w:r>
          </w:p>
        </w:tc>
      </w:tr>
      <w:tr w:rsidR="00736EB0" w:rsidRPr="00971831" w:rsidTr="00D03A94">
        <w:trPr>
          <w:trHeight w:val="499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农安县农机监理站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0122</w:t>
            </w:r>
          </w:p>
        </w:tc>
      </w:tr>
      <w:tr w:rsidR="00736EB0" w:rsidRPr="00971831" w:rsidTr="00D03A94">
        <w:trPr>
          <w:trHeight w:val="499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长春市九台区农机监理站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636D13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011</w:t>
            </w:r>
            <w:r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3</w:t>
            </w:r>
          </w:p>
        </w:tc>
      </w:tr>
      <w:tr w:rsidR="00736EB0" w:rsidRPr="00971831" w:rsidTr="00D03A94">
        <w:trPr>
          <w:trHeight w:val="499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榆树市农机监理站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0182</w:t>
            </w:r>
          </w:p>
        </w:tc>
      </w:tr>
      <w:tr w:rsidR="00736EB0" w:rsidRPr="00971831" w:rsidTr="00D03A94">
        <w:trPr>
          <w:trHeight w:val="499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德惠市农机监理站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0183</w:t>
            </w:r>
          </w:p>
        </w:tc>
      </w:tr>
      <w:tr w:rsidR="00736EB0" w:rsidRPr="00971831" w:rsidTr="00D03A94">
        <w:trPr>
          <w:trHeight w:val="499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吉林市经济开发区农机监理站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0201</w:t>
            </w:r>
          </w:p>
        </w:tc>
      </w:tr>
      <w:tr w:rsidR="00736EB0" w:rsidRPr="00971831" w:rsidTr="00D03A94">
        <w:trPr>
          <w:trHeight w:val="499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吉林市昌邑区农机监理站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0202</w:t>
            </w:r>
          </w:p>
        </w:tc>
      </w:tr>
      <w:tr w:rsidR="00736EB0" w:rsidRPr="00971831" w:rsidTr="00D03A94">
        <w:trPr>
          <w:trHeight w:val="499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吉林市龙潭区农机监理站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0203</w:t>
            </w:r>
          </w:p>
        </w:tc>
      </w:tr>
      <w:tr w:rsidR="00736EB0" w:rsidRPr="00971831" w:rsidTr="00D03A94">
        <w:trPr>
          <w:trHeight w:val="499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吉林省船营区农机监理站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0204</w:t>
            </w:r>
          </w:p>
        </w:tc>
      </w:tr>
      <w:tr w:rsidR="00736EB0" w:rsidRPr="00971831" w:rsidTr="00D03A94">
        <w:trPr>
          <w:trHeight w:val="499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吉林市丰满区农机监理站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0211</w:t>
            </w:r>
          </w:p>
        </w:tc>
      </w:tr>
      <w:tr w:rsidR="00736EB0" w:rsidRPr="00971831" w:rsidTr="00D03A94">
        <w:trPr>
          <w:trHeight w:val="499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永吉县农机监理站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0221</w:t>
            </w:r>
          </w:p>
        </w:tc>
      </w:tr>
      <w:tr w:rsidR="00736EB0" w:rsidRPr="00971831" w:rsidTr="00D03A94">
        <w:trPr>
          <w:trHeight w:val="499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蛟河市农机监理站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0281</w:t>
            </w:r>
          </w:p>
        </w:tc>
      </w:tr>
      <w:tr w:rsidR="00736EB0" w:rsidRPr="00971831" w:rsidTr="00D03A94">
        <w:trPr>
          <w:trHeight w:val="499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桦甸市农机监理站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0282</w:t>
            </w:r>
          </w:p>
        </w:tc>
      </w:tr>
      <w:tr w:rsidR="00736EB0" w:rsidRPr="00971831" w:rsidTr="00D03A94">
        <w:trPr>
          <w:trHeight w:val="499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舒兰市农机监理站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0283</w:t>
            </w:r>
          </w:p>
        </w:tc>
      </w:tr>
      <w:tr w:rsidR="00736EB0" w:rsidRPr="00971831" w:rsidTr="00D03A94">
        <w:trPr>
          <w:trHeight w:val="499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磐石市农机监理站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0284</w:t>
            </w:r>
          </w:p>
        </w:tc>
      </w:tr>
      <w:tr w:rsidR="00736EB0" w:rsidRPr="00971831" w:rsidTr="00D03A94">
        <w:trPr>
          <w:trHeight w:val="499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四平市铁西区农机监理站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0302</w:t>
            </w:r>
          </w:p>
        </w:tc>
      </w:tr>
      <w:tr w:rsidR="00736EB0" w:rsidRPr="00971831" w:rsidTr="00D03A94">
        <w:trPr>
          <w:trHeight w:val="499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四平市铁东区农机监理站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0303</w:t>
            </w:r>
          </w:p>
        </w:tc>
      </w:tr>
      <w:tr w:rsidR="00736EB0" w:rsidRPr="00971831" w:rsidTr="00D03A94">
        <w:trPr>
          <w:trHeight w:val="499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梨树县农机监理站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0322</w:t>
            </w:r>
          </w:p>
        </w:tc>
      </w:tr>
      <w:tr w:rsidR="00736EB0" w:rsidRPr="00971831" w:rsidTr="00D03A94">
        <w:trPr>
          <w:trHeight w:val="499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伊通满族自治县农机监理站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0323</w:t>
            </w:r>
          </w:p>
        </w:tc>
      </w:tr>
      <w:tr w:rsidR="00736EB0" w:rsidRPr="00971831" w:rsidTr="00D03A94">
        <w:trPr>
          <w:trHeight w:val="499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公主岭市农机监理处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0381</w:t>
            </w:r>
          </w:p>
        </w:tc>
      </w:tr>
      <w:tr w:rsidR="00736EB0" w:rsidRPr="00971831" w:rsidTr="00D03A94">
        <w:trPr>
          <w:trHeight w:val="499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双辽市农机监理站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0382</w:t>
            </w:r>
          </w:p>
        </w:tc>
      </w:tr>
      <w:tr w:rsidR="00736EB0" w:rsidRPr="00971831" w:rsidTr="00D03A94">
        <w:trPr>
          <w:trHeight w:val="499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F35EC9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辽源市龙山区农机监理站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0402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辽源市西安区农机监理站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0403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东丰县农机监理站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0421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东辽县农机监理站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0422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通化市东昌区农机监理站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0502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通化市二道江区农机监理站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0503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通化县农机监理站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0521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辉南县农机监理站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0523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柳河县农机监理站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0524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梅河口市农机监理站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0581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集安市农机监理站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0582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白山市浑江区农机监理站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0602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抚松县农机监理站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0621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靖宇县农机监理站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0622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长白朝鲜族自治县农机监理站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0623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白山市江源区农机监理站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636D13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06</w:t>
            </w:r>
            <w:r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</w:t>
            </w: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5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临江市农机监理站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0681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松原市经济开发区农机监理站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0701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CA05D8" w:rsidRDefault="00736EB0" w:rsidP="00D03A94">
            <w:pPr>
              <w:widowControl/>
              <w:spacing w:line="636" w:lineRule="atLeast"/>
              <w:jc w:val="left"/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松原市宁江区农机监理站</w:t>
            </w:r>
            <w:r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 xml:space="preserve">             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0702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8"/>
                <w:szCs w:val="28"/>
              </w:rPr>
              <w:t>郭尔罗斯蒙古族自治县农机监理站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0721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长岭县农机监理站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0722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乾安县农机监理站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0723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扶余市农机监理站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636D13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07</w:t>
            </w:r>
            <w:r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81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白城市洮北区农机监理站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0802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镇赉县农机监理站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0821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通榆县农机监理站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0822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洮南市农机监理站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0881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大安市农机监理站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0882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延吉市农机监理站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2401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图们市农机监理站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2402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敦化市农机监理站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2403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珲春市农机监理站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2404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龙井市农机监理站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2405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和龙市农机监理站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2406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汪清县农机监理站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2424</w:t>
            </w:r>
          </w:p>
        </w:tc>
      </w:tr>
      <w:tr w:rsidR="00736EB0" w:rsidRPr="00971831" w:rsidTr="00D03A94">
        <w:trPr>
          <w:trHeight w:val="525"/>
        </w:trPr>
        <w:tc>
          <w:tcPr>
            <w:tcW w:w="49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安图县农机监理站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2426</w:t>
            </w:r>
          </w:p>
        </w:tc>
      </w:tr>
    </w:tbl>
    <w:p w:rsidR="00736EB0" w:rsidRPr="00D03A94" w:rsidRDefault="00736EB0" w:rsidP="00D03A94">
      <w:pPr>
        <w:widowControl/>
        <w:spacing w:line="560" w:lineRule="atLeast"/>
        <w:jc w:val="left"/>
        <w:rPr>
          <w:rFonts w:ascii="仿宋_GB2312" w:eastAsia="仿宋_GB2312" w:hAnsi="宋体" w:cs="宋体"/>
          <w:color w:val="000000"/>
          <w:spacing w:val="8"/>
          <w:kern w:val="0"/>
          <w:sz w:val="32"/>
          <w:szCs w:val="32"/>
        </w:rPr>
      </w:pPr>
      <w:r w:rsidRPr="00D03A94">
        <w:rPr>
          <w:rFonts w:ascii="宋体" w:cs="宋体"/>
          <w:color w:val="000000"/>
          <w:spacing w:val="8"/>
          <w:kern w:val="0"/>
          <w:sz w:val="32"/>
          <w:szCs w:val="32"/>
        </w:rPr>
        <w:t> </w:t>
      </w:r>
    </w:p>
    <w:p w:rsidR="00736EB0" w:rsidRPr="00D03A94" w:rsidRDefault="00736EB0" w:rsidP="00C81A85">
      <w:pPr>
        <w:widowControl/>
        <w:spacing w:line="560" w:lineRule="atLeast"/>
        <w:jc w:val="left"/>
        <w:rPr>
          <w:rFonts w:ascii="仿宋_GB2312" w:eastAsia="仿宋_GB2312" w:hAnsi="宋体" w:cs="宋体"/>
          <w:color w:val="000000"/>
          <w:spacing w:val="8"/>
          <w:kern w:val="0"/>
          <w:sz w:val="32"/>
          <w:szCs w:val="32"/>
        </w:rPr>
      </w:pPr>
      <w:r w:rsidRPr="00D03A94">
        <w:rPr>
          <w:rFonts w:ascii="宋体" w:cs="宋体"/>
          <w:color w:val="000000"/>
          <w:spacing w:val="8"/>
          <w:kern w:val="0"/>
          <w:sz w:val="32"/>
          <w:szCs w:val="32"/>
        </w:rPr>
        <w:t> </w:t>
      </w:r>
      <w:r w:rsidRPr="00D03A94">
        <w:rPr>
          <w:rFonts w:ascii="黑体" w:eastAsia="黑体" w:hAnsi="黑体" w:cs="宋体" w:hint="eastAsia"/>
          <w:color w:val="000000"/>
          <w:spacing w:val="8"/>
          <w:kern w:val="0"/>
          <w:sz w:val="32"/>
          <w:szCs w:val="32"/>
        </w:rPr>
        <w:t>附件</w:t>
      </w:r>
      <w:r w:rsidRPr="00D03A94">
        <w:rPr>
          <w:rFonts w:ascii="黑体" w:eastAsia="黑体" w:hAnsi="黑体" w:cs="宋体"/>
          <w:color w:val="000000"/>
          <w:spacing w:val="8"/>
          <w:kern w:val="0"/>
          <w:sz w:val="32"/>
          <w:szCs w:val="32"/>
        </w:rPr>
        <w:t>2</w:t>
      </w:r>
    </w:p>
    <w:p w:rsidR="00736EB0" w:rsidRPr="00D03A94" w:rsidRDefault="00736EB0" w:rsidP="00D03A94">
      <w:pPr>
        <w:widowControl/>
        <w:spacing w:line="636" w:lineRule="atLeast"/>
        <w:jc w:val="left"/>
        <w:rPr>
          <w:rFonts w:ascii="仿宋_GB2312" w:eastAsia="仿宋_GB2312" w:hAnsi="宋体" w:cs="宋体"/>
          <w:color w:val="000000"/>
          <w:spacing w:val="8"/>
          <w:kern w:val="0"/>
          <w:sz w:val="32"/>
          <w:szCs w:val="32"/>
        </w:rPr>
      </w:pPr>
      <w:r w:rsidRPr="00D03A94">
        <w:rPr>
          <w:rFonts w:ascii="宋体" w:cs="宋体"/>
          <w:color w:val="000000"/>
          <w:spacing w:val="8"/>
          <w:kern w:val="0"/>
          <w:sz w:val="32"/>
          <w:szCs w:val="32"/>
        </w:rPr>
        <w:t> </w:t>
      </w:r>
    </w:p>
    <w:p w:rsidR="00736EB0" w:rsidRPr="00D03A94" w:rsidRDefault="00736EB0" w:rsidP="00D03A94">
      <w:pPr>
        <w:widowControl/>
        <w:spacing w:line="636" w:lineRule="atLeast"/>
        <w:jc w:val="center"/>
        <w:rPr>
          <w:rFonts w:ascii="仿宋_GB2312" w:eastAsia="仿宋_GB2312" w:hAnsi="宋体" w:cs="宋体"/>
          <w:color w:val="000000"/>
          <w:spacing w:val="8"/>
          <w:kern w:val="0"/>
          <w:sz w:val="32"/>
          <w:szCs w:val="32"/>
        </w:rPr>
      </w:pPr>
      <w:r w:rsidRPr="00D03A94">
        <w:rPr>
          <w:rFonts w:ascii="方正小标宋简体" w:eastAsia="方正小标宋简体" w:hAnsi="宋体" w:cs="宋体" w:hint="eastAsia"/>
          <w:color w:val="000000"/>
          <w:spacing w:val="8"/>
          <w:kern w:val="0"/>
          <w:sz w:val="44"/>
          <w:szCs w:val="44"/>
        </w:rPr>
        <w:t>拖拉机和联合收割机驾驶证档案编号</w:t>
      </w:r>
    </w:p>
    <w:p w:rsidR="00736EB0" w:rsidRPr="00D03A94" w:rsidRDefault="00736EB0" w:rsidP="00D03A94">
      <w:pPr>
        <w:widowControl/>
        <w:spacing w:line="636" w:lineRule="atLeast"/>
        <w:jc w:val="center"/>
        <w:rPr>
          <w:rFonts w:ascii="仿宋_GB2312" w:eastAsia="仿宋_GB2312" w:hAnsi="宋体" w:cs="宋体"/>
          <w:color w:val="000000"/>
          <w:spacing w:val="8"/>
          <w:kern w:val="0"/>
          <w:sz w:val="32"/>
          <w:szCs w:val="32"/>
        </w:rPr>
      </w:pPr>
      <w:r w:rsidRPr="00D03A94">
        <w:rPr>
          <w:rFonts w:ascii="仿宋_GB2312" w:eastAsia="仿宋_GB2312" w:hAnsi="宋体" w:cs="宋体"/>
          <w:color w:val="000000"/>
          <w:spacing w:val="8"/>
          <w:kern w:val="0"/>
          <w:sz w:val="44"/>
          <w:szCs w:val="44"/>
        </w:rPr>
        <w:t> </w:t>
      </w:r>
    </w:p>
    <w:tbl>
      <w:tblPr>
        <w:tblW w:w="0" w:type="auto"/>
        <w:tblInd w:w="-176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363"/>
        <w:gridCol w:w="2135"/>
        <w:gridCol w:w="2624"/>
      </w:tblGrid>
      <w:tr w:rsidR="00736EB0" w:rsidRPr="00971831" w:rsidTr="00D03A94">
        <w:trPr>
          <w:trHeight w:val="499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ind w:firstLine="833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b/>
                <w:bCs/>
                <w:color w:val="000000"/>
                <w:spacing w:val="8"/>
                <w:kern w:val="0"/>
                <w:sz w:val="32"/>
                <w:szCs w:val="32"/>
              </w:rPr>
              <w:t>承办机构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b/>
                <w:bCs/>
                <w:color w:val="000000"/>
                <w:spacing w:val="8"/>
                <w:kern w:val="0"/>
                <w:sz w:val="32"/>
                <w:szCs w:val="32"/>
              </w:rPr>
              <w:t>代码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b/>
                <w:bCs/>
                <w:color w:val="000000"/>
                <w:spacing w:val="8"/>
                <w:kern w:val="0"/>
                <w:sz w:val="32"/>
                <w:szCs w:val="32"/>
              </w:rPr>
              <w:t>起止范围</w:t>
            </w:r>
          </w:p>
        </w:tc>
      </w:tr>
      <w:tr w:rsidR="00736EB0" w:rsidRPr="00971831" w:rsidTr="00D03A94">
        <w:trPr>
          <w:trHeight w:val="499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长春市农机监理处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220101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499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长春市双阳区农机监理站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220112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499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农安县农机监理站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220122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499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长春市九台区农机监理站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377C2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22011</w:t>
            </w:r>
            <w:r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3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499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榆树市农机监理站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220182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499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德惠市农机监理站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220183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499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791D61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-20"/>
                <w:kern w:val="0"/>
                <w:sz w:val="32"/>
                <w:szCs w:val="32"/>
              </w:rPr>
            </w:pPr>
            <w:r w:rsidRPr="00791D61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32"/>
                <w:szCs w:val="32"/>
              </w:rPr>
              <w:t>吉林市经济开发区农机监理站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220201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499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吉林市昌邑区农机监理站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220202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499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吉林市龙潭区农机监理站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220203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499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吉林省船营区农机监理站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220204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499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吉林市丰满区农机监理站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220211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499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永吉县农机监理站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220221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499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蛟河市农机监理站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220281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499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桦甸市农机监理站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220282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499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舒兰市农机监理站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220283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499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磐石市农机监理站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220284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499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四平市铁西区农机监理站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220302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499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四平市铁东区农机监理站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220303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499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梨树县农机监理站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220322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499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伊通满族自治县农机监理站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220323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499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公主岭市农机监理处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220381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499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双辽市农机监理站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220382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499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辽源市龙山区农机监理站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220402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辽源市西安区农机监理站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220403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东丰县农机监理站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220421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东辽县农机监理站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220422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通化市东昌区农机监理站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220502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通化市二道江区农机监理站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220503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通化县农机监理站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220521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辉南县农机监理站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220523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柳河县农机监理站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220524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梅河口市农机监理站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220581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集安市农机监理站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220582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白山市浑江区农机监理站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220602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抚松县农机监理站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220621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靖宇县农机监理站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220622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791D61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-20"/>
                <w:kern w:val="0"/>
                <w:sz w:val="32"/>
                <w:szCs w:val="32"/>
              </w:rPr>
            </w:pPr>
            <w:r w:rsidRPr="00791D61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32"/>
                <w:szCs w:val="32"/>
              </w:rPr>
              <w:t>长白朝鲜族自治县农机监理站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220623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白山市江源区农机监理站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377C2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2206</w:t>
            </w:r>
            <w:r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</w:t>
            </w: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5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临江市农机监理站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220681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791D61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-20"/>
                <w:kern w:val="0"/>
                <w:sz w:val="32"/>
                <w:szCs w:val="32"/>
              </w:rPr>
            </w:pPr>
            <w:r w:rsidRPr="00791D61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32"/>
                <w:szCs w:val="32"/>
              </w:rPr>
              <w:t>松原市经济开发区农机监理站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220701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松原市宁江区农机监理站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220702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CA05D8">
            <w:pPr>
              <w:widowControl/>
              <w:spacing w:line="600" w:lineRule="exact"/>
              <w:jc w:val="left"/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（哈达山）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CA05D8" w:rsidRDefault="00736EB0" w:rsidP="00DB075C">
            <w:pPr>
              <w:widowControl/>
              <w:spacing w:line="600" w:lineRule="exact"/>
              <w:jc w:val="center"/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220703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791D61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-20"/>
                <w:kern w:val="0"/>
                <w:sz w:val="32"/>
                <w:szCs w:val="32"/>
              </w:rPr>
            </w:pPr>
            <w:r w:rsidRPr="00791D61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28"/>
                <w:szCs w:val="28"/>
              </w:rPr>
              <w:t>前郭尔罗斯蒙古族自治县农机监理站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220721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长岭县农机监理站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220722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乾安县农机监理站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220723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扶余市农机监理站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377C2B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2207</w:t>
            </w:r>
            <w:r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81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白城市洮北区农机监理站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220802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镇赉县农机监理站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220821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通榆县农机监理站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220822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洮南市农机监理站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220881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大安市农机监理站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220882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延吉市农机监理站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222401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图们市农机监理站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222402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敦化市农机监理站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222403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珲春市农机监理站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222404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龙井市农机监理站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222405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和龙市农机监理站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222406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汪清县农机监理站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222424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D03A94">
        <w:trPr>
          <w:trHeight w:val="525"/>
        </w:trPr>
        <w:tc>
          <w:tcPr>
            <w:tcW w:w="4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32"/>
                <w:szCs w:val="32"/>
              </w:rPr>
              <w:t>安图县农机监理站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222426</w:t>
            </w:r>
          </w:p>
        </w:tc>
        <w:tc>
          <w:tcPr>
            <w:tcW w:w="2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B075C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</w:tbl>
    <w:p w:rsidR="00736EB0" w:rsidRDefault="00736EB0" w:rsidP="00D03A94">
      <w:pPr>
        <w:widowControl/>
        <w:spacing w:line="560" w:lineRule="atLeast"/>
        <w:jc w:val="left"/>
        <w:rPr>
          <w:rFonts w:ascii="宋体" w:cs="宋体"/>
          <w:color w:val="000000"/>
          <w:spacing w:val="8"/>
          <w:kern w:val="0"/>
          <w:sz w:val="32"/>
          <w:szCs w:val="32"/>
        </w:rPr>
      </w:pPr>
      <w:r w:rsidRPr="00D03A94">
        <w:rPr>
          <w:rFonts w:ascii="宋体" w:cs="宋体"/>
          <w:color w:val="000000"/>
          <w:spacing w:val="8"/>
          <w:kern w:val="0"/>
          <w:sz w:val="32"/>
          <w:szCs w:val="32"/>
        </w:rPr>
        <w:t> </w:t>
      </w:r>
    </w:p>
    <w:p w:rsidR="00736EB0" w:rsidRDefault="00736EB0" w:rsidP="00D03A94">
      <w:pPr>
        <w:widowControl/>
        <w:spacing w:line="560" w:lineRule="atLeast"/>
        <w:jc w:val="left"/>
        <w:rPr>
          <w:rFonts w:ascii="宋体" w:cs="宋体"/>
          <w:color w:val="000000"/>
          <w:spacing w:val="8"/>
          <w:kern w:val="0"/>
          <w:sz w:val="32"/>
          <w:szCs w:val="32"/>
        </w:rPr>
      </w:pPr>
    </w:p>
    <w:p w:rsidR="00736EB0" w:rsidRDefault="00736EB0" w:rsidP="00D03A94">
      <w:pPr>
        <w:widowControl/>
        <w:spacing w:line="560" w:lineRule="atLeast"/>
        <w:jc w:val="left"/>
        <w:rPr>
          <w:rFonts w:ascii="宋体" w:cs="宋体"/>
          <w:color w:val="000000"/>
          <w:spacing w:val="8"/>
          <w:kern w:val="0"/>
          <w:sz w:val="32"/>
          <w:szCs w:val="32"/>
        </w:rPr>
      </w:pPr>
    </w:p>
    <w:p w:rsidR="00736EB0" w:rsidRDefault="00736EB0" w:rsidP="00D03A94">
      <w:pPr>
        <w:widowControl/>
        <w:spacing w:line="560" w:lineRule="atLeast"/>
        <w:jc w:val="left"/>
        <w:rPr>
          <w:rFonts w:ascii="宋体" w:cs="宋体"/>
          <w:color w:val="000000"/>
          <w:spacing w:val="8"/>
          <w:kern w:val="0"/>
          <w:sz w:val="32"/>
          <w:szCs w:val="32"/>
        </w:rPr>
      </w:pPr>
    </w:p>
    <w:p w:rsidR="00736EB0" w:rsidRPr="00D03A94" w:rsidRDefault="00736EB0" w:rsidP="00D03A94">
      <w:pPr>
        <w:widowControl/>
        <w:spacing w:line="560" w:lineRule="atLeast"/>
        <w:jc w:val="left"/>
        <w:rPr>
          <w:rFonts w:ascii="仿宋_GB2312" w:eastAsia="仿宋_GB2312" w:hAnsi="宋体" w:cs="宋体"/>
          <w:color w:val="000000"/>
          <w:spacing w:val="8"/>
          <w:kern w:val="0"/>
          <w:sz w:val="32"/>
          <w:szCs w:val="32"/>
        </w:rPr>
      </w:pPr>
      <w:r w:rsidRPr="00D03A94">
        <w:rPr>
          <w:rFonts w:ascii="黑体" w:eastAsia="黑体" w:hAnsi="黑体" w:cs="宋体" w:hint="eastAsia"/>
          <w:color w:val="000000"/>
          <w:spacing w:val="8"/>
          <w:kern w:val="0"/>
          <w:sz w:val="32"/>
          <w:szCs w:val="32"/>
        </w:rPr>
        <w:t>附件</w:t>
      </w:r>
      <w:r w:rsidRPr="00D03A94">
        <w:rPr>
          <w:rFonts w:ascii="黑体" w:eastAsia="黑体" w:hAnsi="黑体" w:cs="宋体"/>
          <w:color w:val="000000"/>
          <w:spacing w:val="8"/>
          <w:kern w:val="0"/>
          <w:sz w:val="32"/>
          <w:szCs w:val="32"/>
        </w:rPr>
        <w:t>3</w:t>
      </w:r>
    </w:p>
    <w:p w:rsidR="00736EB0" w:rsidRPr="00D03A94" w:rsidRDefault="00736EB0" w:rsidP="00D03A94">
      <w:pPr>
        <w:widowControl/>
        <w:spacing w:line="560" w:lineRule="atLeast"/>
        <w:jc w:val="left"/>
        <w:rPr>
          <w:rFonts w:ascii="仿宋_GB2312" w:eastAsia="仿宋_GB2312" w:hAnsi="宋体" w:cs="宋体"/>
          <w:color w:val="000000"/>
          <w:spacing w:val="8"/>
          <w:kern w:val="0"/>
          <w:sz w:val="32"/>
          <w:szCs w:val="32"/>
        </w:rPr>
      </w:pPr>
      <w:r w:rsidRPr="00D03A94">
        <w:rPr>
          <w:rFonts w:ascii="宋体" w:cs="宋体"/>
          <w:color w:val="000000"/>
          <w:spacing w:val="8"/>
          <w:kern w:val="0"/>
          <w:sz w:val="32"/>
          <w:szCs w:val="32"/>
        </w:rPr>
        <w:t> </w:t>
      </w:r>
    </w:p>
    <w:p w:rsidR="00736EB0" w:rsidRPr="00D03A94" w:rsidRDefault="00736EB0" w:rsidP="00D03A94">
      <w:pPr>
        <w:widowControl/>
        <w:spacing w:line="636" w:lineRule="atLeast"/>
        <w:jc w:val="center"/>
        <w:rPr>
          <w:rFonts w:ascii="仿宋_GB2312" w:eastAsia="仿宋_GB2312" w:hAnsi="宋体" w:cs="宋体"/>
          <w:color w:val="000000"/>
          <w:spacing w:val="8"/>
          <w:kern w:val="0"/>
          <w:sz w:val="32"/>
          <w:szCs w:val="32"/>
        </w:rPr>
      </w:pPr>
      <w:r w:rsidRPr="00D03A94">
        <w:rPr>
          <w:rFonts w:ascii="方正小标宋简体" w:eastAsia="方正小标宋简体" w:hAnsi="宋体" w:cs="宋体" w:hint="eastAsia"/>
          <w:color w:val="000000"/>
          <w:spacing w:val="8"/>
          <w:kern w:val="0"/>
          <w:sz w:val="44"/>
          <w:szCs w:val="44"/>
        </w:rPr>
        <w:t>拖拉机、联合收割机号牌号码编号</w:t>
      </w:r>
    </w:p>
    <w:p w:rsidR="00736EB0" w:rsidRPr="00D03A94" w:rsidRDefault="00736EB0" w:rsidP="00D03A94">
      <w:pPr>
        <w:widowControl/>
        <w:spacing w:line="636" w:lineRule="atLeast"/>
        <w:jc w:val="center"/>
        <w:rPr>
          <w:rFonts w:ascii="仿宋_GB2312" w:eastAsia="仿宋_GB2312" w:hAnsi="宋体" w:cs="宋体"/>
          <w:color w:val="000000"/>
          <w:spacing w:val="8"/>
          <w:kern w:val="0"/>
          <w:sz w:val="32"/>
          <w:szCs w:val="32"/>
        </w:rPr>
      </w:pPr>
      <w:r w:rsidRPr="00D03A94">
        <w:rPr>
          <w:rFonts w:ascii="方正小标宋简体" w:eastAsia="方正小标宋简体" w:hAnsi="宋体" w:cs="宋体"/>
          <w:color w:val="000000"/>
          <w:spacing w:val="8"/>
          <w:kern w:val="0"/>
          <w:sz w:val="32"/>
          <w:szCs w:val="32"/>
        </w:rPr>
        <w:t> </w:t>
      </w:r>
    </w:p>
    <w:tbl>
      <w:tblPr>
        <w:tblW w:w="0" w:type="auto"/>
        <w:tblInd w:w="93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693"/>
        <w:gridCol w:w="1701"/>
        <w:gridCol w:w="2459"/>
      </w:tblGrid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ind w:firstLine="666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承办机构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spacing w:val="-20"/>
                <w:kern w:val="0"/>
                <w:sz w:val="28"/>
                <w:szCs w:val="28"/>
              </w:rPr>
            </w:pPr>
            <w:r w:rsidRPr="006431E9">
              <w:rPr>
                <w:rFonts w:ascii="仿宋" w:eastAsia="仿宋" w:hAnsi="仿宋" w:cs="宋体" w:hint="eastAsia"/>
                <w:b/>
                <w:bCs/>
                <w:color w:val="000000"/>
                <w:spacing w:val="-20"/>
                <w:kern w:val="0"/>
                <w:sz w:val="28"/>
                <w:szCs w:val="28"/>
              </w:rPr>
              <w:t>发牌机构代码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ind w:firstLine="500"/>
              <w:jc w:val="left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b/>
                <w:bCs/>
                <w:color w:val="000000"/>
                <w:spacing w:val="8"/>
                <w:kern w:val="0"/>
                <w:sz w:val="32"/>
                <w:szCs w:val="32"/>
              </w:rPr>
              <w:t>起止范围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长春市农机监理处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01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K0000-K9999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bCs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B075C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B075C">
              <w:rPr>
                <w:rFonts w:ascii="宋体" w:cs="宋体"/>
                <w:bCs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B075C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B075C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L0000-L9999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长春市双阳区农机监理站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01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M0000-M9999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N0000-N9999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农安县农机监理站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01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P0000-P9999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S0000-S9999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长春市九台区农机监理站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01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T0000-T9999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U0000-U9999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V0000-V9999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榆树市农机监理站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01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W0000-W9999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X0000-X9999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德惠市农机监理站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01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Y0000-Y9999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Z0000-Z9999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spacing w:val="-20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32"/>
                <w:szCs w:val="32"/>
              </w:rPr>
              <w:t>吉林市经济开发区农机监理站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02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N0000-N9999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吉林市昌邑区农机监理站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02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P0000-P9999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吉林市龙潭区农机监理站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02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Q0000-Q9999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吉林省船营区农机监理站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02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R0000-R9999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吉林市丰满区农机监理站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02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S0000-S9999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永吉县农机监理站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02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TOOOO-T9999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蛟河市农机监理站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02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U0000-U9999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桦甸市农机监理站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02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V0000-V0000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舒兰市农机监理站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02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W0000-W9999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hAnsi="宋体" w:cs="宋体"/>
                <w:color w:val="000000"/>
                <w:spacing w:val="8"/>
                <w:kern w:val="0"/>
                <w:sz w:val="32"/>
                <w:szCs w:val="32"/>
              </w:rPr>
              <w:t>X0000-X9999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磐石市农机监理站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02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hAnsi="宋体" w:cs="宋体"/>
                <w:color w:val="000000"/>
                <w:spacing w:val="8"/>
                <w:kern w:val="0"/>
                <w:sz w:val="32"/>
                <w:szCs w:val="32"/>
              </w:rPr>
              <w:t>Y0000-Y9999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hAnsi="宋体" w:cs="宋体"/>
                <w:color w:val="000000"/>
                <w:spacing w:val="8"/>
                <w:kern w:val="0"/>
                <w:sz w:val="32"/>
                <w:szCs w:val="32"/>
              </w:rPr>
              <w:t>Z0000-Z9999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四平市铁西区农机监理站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03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J0000-J9999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四平市铁东区农机监理站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03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K0000-K9999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梨树县农机监理站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03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L0000-L9999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M0000-M9999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N0000-N9999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伊通满族自治县农机监理站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03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P0000-P9999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Q0000-Q9999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R0000-R9999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公主岭市农机监理处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03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S0000-S9999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T0000-T9999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U0000-U9999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双辽市农机监理站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03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V0000-V9999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hAnsi="宋体" w:cs="宋体"/>
                <w:color w:val="000000"/>
                <w:spacing w:val="8"/>
                <w:kern w:val="0"/>
                <w:sz w:val="32"/>
                <w:szCs w:val="32"/>
              </w:rPr>
              <w:t>W0000-W9999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hAnsi="宋体" w:cs="宋体"/>
                <w:color w:val="000000"/>
                <w:spacing w:val="8"/>
                <w:kern w:val="0"/>
                <w:sz w:val="32"/>
                <w:szCs w:val="32"/>
              </w:rPr>
              <w:t>X0000-X9999</w:t>
            </w:r>
          </w:p>
        </w:tc>
      </w:tr>
      <w:tr w:rsidR="00736EB0" w:rsidRPr="00971831" w:rsidTr="00791D61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辽源市龙山区农机监理站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04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A0000-A9999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辽源市西安区农机监理站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04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B0000-B9999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东丰县农机监理站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04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C0000-C9999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D0000-D9999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东辽县农机监理站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04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E0000-E9999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F0000-F9999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通化市东昌区农机监理站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05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L0000-L9999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通化市二道江区农机监理站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05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M0000-M9999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通化县农机监理站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05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N0000-N9999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P0000-P9999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辉南县农机监理站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05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Q0000-Q9999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R0000-R9999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柳河县农机监理站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05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S0000-S9999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TO0000-T9999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梅河口市农机监理站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05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U0000-U9999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V0000-V0000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集安市农机监理站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05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W0000-W9999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b/>
                <w:bCs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b/>
                <w:bCs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X0000-X9999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白山市浑江区农机监理站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06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L0000-L9999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b/>
                <w:bCs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M0000-M9999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抚松县农机监理站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06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N0000-N9999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b/>
                <w:bCs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P0000-P9999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靖宇县农机监理站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06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Q0000-Q9999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b/>
                <w:bCs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R0000-R9999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spacing w:val="-20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32"/>
                <w:szCs w:val="32"/>
              </w:rPr>
              <w:t>长白朝鲜族自治县农机监理站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06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S0000-S9999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b/>
                <w:bCs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T0000-T9999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白山市江源区农机监理站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06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U0000-U9999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V0000-V0000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临江市农机监理站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06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W0000-W9999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X0000-X9999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spacing w:val="-20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32"/>
                <w:szCs w:val="32"/>
              </w:rPr>
              <w:t>松原市经济开发区农机监理站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07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G0000-G9999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H0000-H9999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松原市宁江区农机监理站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07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J0000-J9999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K0000-K9999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L0000-L9999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CA05D8" w:rsidRDefault="00736EB0" w:rsidP="00CA05D8">
            <w:pPr>
              <w:widowControl/>
              <w:spacing w:line="58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CA05D8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（哈达山）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CA05D8" w:rsidRDefault="00736EB0" w:rsidP="00791D61">
            <w:pPr>
              <w:widowControl/>
              <w:spacing w:line="580" w:lineRule="exact"/>
              <w:jc w:val="center"/>
              <w:rPr>
                <w:rFonts w:ascii="仿宋" w:eastAsia="仿宋" w:hAnsi="仿宋" w:cs="宋体"/>
                <w:spacing w:val="8"/>
                <w:kern w:val="0"/>
                <w:sz w:val="32"/>
                <w:szCs w:val="32"/>
              </w:rPr>
            </w:pPr>
            <w:r w:rsidRPr="00CA05D8">
              <w:rPr>
                <w:rFonts w:ascii="宋体" w:eastAsia="仿宋" w:hAns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CA05D8" w:rsidRDefault="00736EB0" w:rsidP="00791D61">
            <w:pPr>
              <w:widowControl/>
              <w:spacing w:line="580" w:lineRule="exact"/>
              <w:jc w:val="center"/>
              <w:rPr>
                <w:rFonts w:ascii="仿宋" w:eastAsia="仿宋" w:hAnsi="仿宋" w:cs="宋体"/>
                <w:spacing w:val="8"/>
                <w:kern w:val="0"/>
                <w:sz w:val="32"/>
                <w:szCs w:val="32"/>
              </w:rPr>
            </w:pPr>
            <w:r w:rsidRPr="00CA05D8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M0000-M9999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spacing w:val="-20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28"/>
                <w:szCs w:val="28"/>
              </w:rPr>
              <w:t>前郭尔罗斯蒙古族自治县农机监理站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07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N0000-N9999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P0000-P9999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Q0000-Q9999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长岭县农机监理站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07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R0000-R9999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S0000-S9999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T0000-T9999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乾安县农机监理站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07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U0000-U9999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V0000-V0000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W0000-W9999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扶余市农机监理站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07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X0000-X9999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Y0000-Y9999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Z0000-Z9999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白城市洮北区农机监理站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08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F0000-F9999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G0000-G9999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H0000-H9999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镇赉县农机监理站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08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J0000-J9999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K0000-K9999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L0000-L9999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通榆县农机监理站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08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M0000-M9999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N0000-N9999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P0000-P9999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洮南市农机监理站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08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Q0000-Q9999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R0000-R9999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hAnsi="宋体" w:cs="宋体"/>
                <w:color w:val="000000"/>
                <w:spacing w:val="8"/>
                <w:kern w:val="0"/>
                <w:sz w:val="32"/>
                <w:szCs w:val="32"/>
              </w:rPr>
              <w:t>S0000-S9999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大安市农机监理站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08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hAnsi="宋体" w:cs="宋体"/>
                <w:color w:val="000000"/>
                <w:spacing w:val="8"/>
                <w:kern w:val="0"/>
                <w:sz w:val="32"/>
                <w:szCs w:val="32"/>
              </w:rPr>
              <w:t>T0000-T9999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U0000-U9999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cs="宋体"/>
                <w:color w:val="000000"/>
                <w:spacing w:val="8"/>
                <w:kern w:val="0"/>
                <w:sz w:val="32"/>
                <w:szCs w:val="32"/>
              </w:rPr>
              <w:t> 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hAnsi="宋体" w:cs="宋体"/>
                <w:color w:val="000000"/>
                <w:spacing w:val="8"/>
                <w:kern w:val="0"/>
                <w:sz w:val="32"/>
                <w:szCs w:val="32"/>
              </w:rPr>
              <w:t>V0000-V9999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延吉市农机监理站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24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S0000-S9999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图们市农机监理站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24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T0000-T9999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敦化市农机监理站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24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宋体" w:hAnsi="宋体" w:cs="宋体"/>
                <w:color w:val="000000"/>
                <w:spacing w:val="8"/>
                <w:kern w:val="0"/>
                <w:sz w:val="32"/>
                <w:szCs w:val="32"/>
              </w:rPr>
              <w:t>3A000-3Z999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珲春市农机监理站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24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V0000-V0000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龙井市农机监理站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24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W0000-W9999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和龙市农机监理站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24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X0000-X9999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汪清县农机监理站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24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Y0000-Y9999</w:t>
            </w:r>
          </w:p>
        </w:tc>
      </w:tr>
      <w:tr w:rsidR="00736EB0" w:rsidRPr="00971831" w:rsidTr="00791D61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791D61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安图县农机监理站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24</w:t>
            </w:r>
          </w:p>
        </w:tc>
        <w:tc>
          <w:tcPr>
            <w:tcW w:w="2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791D61">
            <w:pPr>
              <w:widowControl/>
              <w:spacing w:line="580" w:lineRule="exac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Z0000-Z9999</w:t>
            </w:r>
          </w:p>
        </w:tc>
      </w:tr>
    </w:tbl>
    <w:p w:rsidR="00736EB0" w:rsidRPr="00D03A94" w:rsidRDefault="00736EB0" w:rsidP="00D03A94">
      <w:pPr>
        <w:widowControl/>
        <w:spacing w:line="560" w:lineRule="atLeast"/>
        <w:jc w:val="left"/>
        <w:rPr>
          <w:rFonts w:ascii="仿宋_GB2312" w:eastAsia="仿宋_GB2312" w:hAnsi="宋体" w:cs="宋体"/>
          <w:color w:val="000000"/>
          <w:spacing w:val="8"/>
          <w:kern w:val="0"/>
          <w:sz w:val="32"/>
          <w:szCs w:val="32"/>
        </w:rPr>
      </w:pPr>
      <w:r w:rsidRPr="00D03A94">
        <w:rPr>
          <w:rFonts w:ascii="宋体" w:cs="宋体"/>
          <w:color w:val="000000"/>
          <w:spacing w:val="8"/>
          <w:kern w:val="0"/>
          <w:sz w:val="32"/>
          <w:szCs w:val="32"/>
        </w:rPr>
        <w:t> </w:t>
      </w:r>
    </w:p>
    <w:p w:rsidR="00736EB0" w:rsidRPr="00D03A94" w:rsidRDefault="00736EB0" w:rsidP="00D03A94">
      <w:pPr>
        <w:widowControl/>
        <w:spacing w:line="560" w:lineRule="atLeast"/>
        <w:jc w:val="left"/>
        <w:rPr>
          <w:rFonts w:ascii="仿宋_GB2312" w:eastAsia="仿宋_GB2312" w:hAnsi="宋体" w:cs="宋体"/>
          <w:color w:val="000000"/>
          <w:spacing w:val="8"/>
          <w:kern w:val="0"/>
          <w:sz w:val="32"/>
          <w:szCs w:val="32"/>
        </w:rPr>
      </w:pPr>
      <w:r w:rsidRPr="00D03A94">
        <w:rPr>
          <w:rFonts w:ascii="宋体" w:cs="宋体"/>
          <w:color w:val="000000"/>
          <w:spacing w:val="8"/>
          <w:kern w:val="0"/>
          <w:sz w:val="32"/>
          <w:szCs w:val="32"/>
        </w:rPr>
        <w:t> </w:t>
      </w:r>
    </w:p>
    <w:p w:rsidR="00736EB0" w:rsidRDefault="00736EB0" w:rsidP="00D03A94">
      <w:pPr>
        <w:widowControl/>
        <w:spacing w:line="560" w:lineRule="atLeast"/>
        <w:jc w:val="left"/>
        <w:rPr>
          <w:rFonts w:ascii="宋体" w:cs="宋体"/>
          <w:color w:val="000000"/>
          <w:spacing w:val="8"/>
          <w:kern w:val="0"/>
          <w:sz w:val="32"/>
          <w:szCs w:val="32"/>
        </w:rPr>
      </w:pPr>
      <w:r w:rsidRPr="00D03A94">
        <w:rPr>
          <w:rFonts w:ascii="宋体" w:cs="宋体"/>
          <w:color w:val="000000"/>
          <w:spacing w:val="8"/>
          <w:kern w:val="0"/>
          <w:sz w:val="32"/>
          <w:szCs w:val="32"/>
        </w:rPr>
        <w:t> </w:t>
      </w:r>
    </w:p>
    <w:p w:rsidR="00736EB0" w:rsidRPr="00D03A94" w:rsidRDefault="00736EB0" w:rsidP="00D03A94">
      <w:pPr>
        <w:widowControl/>
        <w:spacing w:line="560" w:lineRule="atLeast"/>
        <w:jc w:val="left"/>
        <w:rPr>
          <w:rFonts w:ascii="仿宋_GB2312" w:eastAsia="仿宋_GB2312" w:hAnsi="宋体" w:cs="宋体"/>
          <w:color w:val="000000"/>
          <w:spacing w:val="8"/>
          <w:kern w:val="0"/>
          <w:sz w:val="32"/>
          <w:szCs w:val="32"/>
        </w:rPr>
      </w:pPr>
    </w:p>
    <w:p w:rsidR="00736EB0" w:rsidRPr="00D03A94" w:rsidRDefault="00736EB0" w:rsidP="00D03A94">
      <w:pPr>
        <w:widowControl/>
        <w:spacing w:line="560" w:lineRule="atLeast"/>
        <w:jc w:val="left"/>
        <w:rPr>
          <w:rFonts w:ascii="仿宋_GB2312" w:eastAsia="仿宋_GB2312" w:hAnsi="宋体" w:cs="宋体"/>
          <w:color w:val="000000"/>
          <w:spacing w:val="8"/>
          <w:kern w:val="0"/>
          <w:sz w:val="32"/>
          <w:szCs w:val="32"/>
        </w:rPr>
      </w:pPr>
      <w:r w:rsidRPr="00D03A94">
        <w:rPr>
          <w:rFonts w:ascii="宋体" w:cs="宋体"/>
          <w:color w:val="000000"/>
          <w:spacing w:val="8"/>
          <w:kern w:val="0"/>
          <w:sz w:val="32"/>
          <w:szCs w:val="32"/>
        </w:rPr>
        <w:t>  </w:t>
      </w:r>
      <w:r w:rsidRPr="00D03A94">
        <w:rPr>
          <w:rFonts w:ascii="黑体" w:eastAsia="黑体" w:hAnsi="黑体" w:cs="宋体" w:hint="eastAsia"/>
          <w:color w:val="000000"/>
          <w:spacing w:val="8"/>
          <w:kern w:val="0"/>
          <w:sz w:val="32"/>
          <w:szCs w:val="32"/>
        </w:rPr>
        <w:t>附件</w:t>
      </w:r>
      <w:r w:rsidRPr="00D03A94">
        <w:rPr>
          <w:rFonts w:ascii="黑体" w:eastAsia="黑体" w:hAnsi="黑体" w:cs="宋体"/>
          <w:color w:val="000000"/>
          <w:spacing w:val="8"/>
          <w:kern w:val="0"/>
          <w:sz w:val="32"/>
          <w:szCs w:val="32"/>
        </w:rPr>
        <w:t>4</w:t>
      </w:r>
    </w:p>
    <w:p w:rsidR="00736EB0" w:rsidRPr="00D03A94" w:rsidRDefault="00736EB0" w:rsidP="00D03A94">
      <w:pPr>
        <w:widowControl/>
        <w:spacing w:line="560" w:lineRule="atLeast"/>
        <w:jc w:val="left"/>
        <w:rPr>
          <w:rFonts w:ascii="仿宋_GB2312" w:eastAsia="仿宋_GB2312" w:hAnsi="宋体" w:cs="宋体"/>
          <w:color w:val="000000"/>
          <w:spacing w:val="8"/>
          <w:kern w:val="0"/>
          <w:sz w:val="32"/>
          <w:szCs w:val="32"/>
        </w:rPr>
      </w:pPr>
      <w:r w:rsidRPr="00D03A94">
        <w:rPr>
          <w:rFonts w:ascii="宋体" w:cs="宋体"/>
          <w:color w:val="000000"/>
          <w:spacing w:val="8"/>
          <w:kern w:val="0"/>
          <w:sz w:val="32"/>
          <w:szCs w:val="32"/>
        </w:rPr>
        <w:t> </w:t>
      </w:r>
    </w:p>
    <w:p w:rsidR="00736EB0" w:rsidRPr="00D03A94" w:rsidRDefault="00736EB0" w:rsidP="00D03A94">
      <w:pPr>
        <w:widowControl/>
        <w:spacing w:line="636" w:lineRule="atLeast"/>
        <w:jc w:val="center"/>
        <w:rPr>
          <w:rFonts w:ascii="仿宋_GB2312" w:eastAsia="仿宋_GB2312" w:hAnsi="宋体" w:cs="宋体"/>
          <w:color w:val="000000"/>
          <w:spacing w:val="8"/>
          <w:kern w:val="0"/>
          <w:sz w:val="32"/>
          <w:szCs w:val="32"/>
        </w:rPr>
      </w:pPr>
      <w:r w:rsidRPr="00D03A94">
        <w:rPr>
          <w:rFonts w:ascii="方正小标宋简体" w:eastAsia="方正小标宋简体" w:hAnsi="宋体" w:cs="宋体" w:hint="eastAsia"/>
          <w:color w:val="000000"/>
          <w:spacing w:val="8"/>
          <w:kern w:val="0"/>
          <w:sz w:val="44"/>
          <w:szCs w:val="44"/>
        </w:rPr>
        <w:t>拖拉机和联合收割机登记证书编号</w:t>
      </w:r>
    </w:p>
    <w:p w:rsidR="00736EB0" w:rsidRPr="00D03A94" w:rsidRDefault="00736EB0" w:rsidP="00D03A94">
      <w:pPr>
        <w:widowControl/>
        <w:spacing w:line="636" w:lineRule="atLeast"/>
        <w:jc w:val="center"/>
        <w:rPr>
          <w:rFonts w:ascii="仿宋_GB2312" w:eastAsia="仿宋_GB2312" w:hAnsi="宋体" w:cs="宋体"/>
          <w:color w:val="000000"/>
          <w:spacing w:val="8"/>
          <w:kern w:val="0"/>
          <w:sz w:val="32"/>
          <w:szCs w:val="32"/>
        </w:rPr>
      </w:pPr>
      <w:r w:rsidRPr="00D03A94">
        <w:rPr>
          <w:rFonts w:ascii="方正小标宋简体" w:eastAsia="方正小标宋简体" w:hAnsi="宋体" w:cs="宋体"/>
          <w:color w:val="000000"/>
          <w:spacing w:val="8"/>
          <w:kern w:val="0"/>
          <w:sz w:val="44"/>
          <w:szCs w:val="44"/>
        </w:rPr>
        <w:t> </w:t>
      </w:r>
    </w:p>
    <w:tbl>
      <w:tblPr>
        <w:tblW w:w="0" w:type="auto"/>
        <w:tblInd w:w="93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693"/>
        <w:gridCol w:w="1543"/>
        <w:gridCol w:w="2617"/>
      </w:tblGrid>
      <w:tr w:rsidR="00736EB0" w:rsidRPr="00971831" w:rsidTr="006431E9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ind w:firstLine="833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承办机构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b/>
                <w:bCs/>
                <w:color w:val="000000"/>
                <w:spacing w:val="8"/>
                <w:kern w:val="0"/>
                <w:sz w:val="32"/>
                <w:szCs w:val="32"/>
              </w:rPr>
              <w:t>代码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 w:hint="eastAsia"/>
                <w:b/>
                <w:bCs/>
                <w:color w:val="000000"/>
                <w:spacing w:val="8"/>
                <w:kern w:val="0"/>
                <w:sz w:val="32"/>
                <w:szCs w:val="32"/>
              </w:rPr>
              <w:t>起止范围</w:t>
            </w:r>
          </w:p>
        </w:tc>
      </w:tr>
      <w:tr w:rsidR="00736EB0" w:rsidRPr="00971831" w:rsidTr="006431E9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长春市农机监理处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220101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长春市双阳区农机监理站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220112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农安县农机监理站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220122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长春市九台区农机监理站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377C2B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22011</w:t>
            </w:r>
            <w:r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3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榆树市农机监理站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220182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德惠市农机监理站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220183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吉林市经济开发区农机监理站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220201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吉林市昌邑区农机监理站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220202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吉林市龙潭区农机监理站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220203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吉林省船营区农机监理站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220204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吉林市丰满区农机监理站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220211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永吉县农机监理站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220221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蛟河市农机监理站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220281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桦甸市农机监理站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220282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舒兰市农机监理站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220283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磐石市农机监理站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220284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四平市铁西区农机监理站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220302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四平市铁东区农机监理站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220303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梨树县农机监理站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220322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伊通满族自治县农机监理站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220323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公主岭市农机监理处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220381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双辽市农机监理站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220382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499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A6C7B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-20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32"/>
                <w:szCs w:val="32"/>
              </w:rPr>
              <w:t>辽源市龙山区农机监理站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220402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辽源市西安区农机监理站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220403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东丰县农机监理站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220421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东辽县农机监理站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220422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通化市东昌区农机监理站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220502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通化市二道江区农机监理站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220503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通化县农机监理站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220521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辉南县农机监理站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220523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柳河县农机监理站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220524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梅河口市农机监理站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220581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集安市农机监理站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220582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白山市浑江区农机监理站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220602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抚松县农机监理站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220621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靖宇县农机监理站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220622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长白朝鲜族自治县农机监理站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220623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白山市江源区农机监理站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377C2B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2206</w:t>
            </w:r>
            <w:r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</w:t>
            </w: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5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临江市农机监理站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220681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松原市经济开发区农机监理站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220701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松原市宁江区农机监理站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220702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CA05D8">
            <w:pPr>
              <w:widowControl/>
              <w:spacing w:line="636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（哈达山）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CA05D8" w:rsidRDefault="00736EB0" w:rsidP="00D03A94">
            <w:pPr>
              <w:widowControl/>
              <w:spacing w:line="636" w:lineRule="atLeast"/>
              <w:jc w:val="center"/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220703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spacing w:val="-20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28"/>
                <w:szCs w:val="28"/>
              </w:rPr>
              <w:t>前郭尔罗斯蒙古族自治县农机监理站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220721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长岭县农机监理站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220722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乾安县农机监理站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220723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扶余市农机监理站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377C2B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2207</w:t>
            </w:r>
            <w:r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81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白城市洮北区农机监理站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220802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镇赉县农机监理站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220821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通榆县农机监理站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220822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洮南市农机监理站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220881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大安市农机监理站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220882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延吉市农机监理站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222401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图们市农机监理站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222402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敦化市农机监理站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222403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珲春市农机监理站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222404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龙井市农机监理站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222405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和龙市农机监理站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222406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汪清县农机监理站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222424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  <w:tr w:rsidR="00736EB0" w:rsidRPr="00971831" w:rsidTr="006431E9">
        <w:trPr>
          <w:trHeight w:val="525"/>
        </w:trPr>
        <w:tc>
          <w:tcPr>
            <w:tcW w:w="4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6431E9" w:rsidRDefault="00736EB0" w:rsidP="00D03A94">
            <w:pPr>
              <w:widowControl/>
              <w:spacing w:line="636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431E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安图县农机监理站</w:t>
            </w: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222426</w:t>
            </w:r>
          </w:p>
        </w:tc>
        <w:tc>
          <w:tcPr>
            <w:tcW w:w="2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EB0" w:rsidRPr="00D03A94" w:rsidRDefault="00736EB0" w:rsidP="00D03A94">
            <w:pPr>
              <w:widowControl/>
              <w:spacing w:line="636" w:lineRule="atLeast"/>
              <w:jc w:val="center"/>
              <w:rPr>
                <w:rFonts w:ascii="仿宋_GB2312" w:eastAsia="仿宋_GB2312" w:hAnsi="宋体" w:cs="宋体"/>
                <w:spacing w:val="8"/>
                <w:kern w:val="0"/>
                <w:sz w:val="32"/>
                <w:szCs w:val="32"/>
              </w:rPr>
            </w:pPr>
            <w:r w:rsidRPr="00D03A94">
              <w:rPr>
                <w:rFonts w:ascii="仿宋" w:eastAsia="仿宋" w:hAnsi="仿宋" w:cs="宋体"/>
                <w:color w:val="000000"/>
                <w:spacing w:val="8"/>
                <w:kern w:val="0"/>
                <w:sz w:val="32"/>
                <w:szCs w:val="32"/>
              </w:rPr>
              <w:t>000000-999999</w:t>
            </w:r>
          </w:p>
        </w:tc>
      </w:tr>
    </w:tbl>
    <w:p w:rsidR="00736EB0" w:rsidRPr="00CA05D8" w:rsidRDefault="00736EB0" w:rsidP="00CA05D8">
      <w:pPr>
        <w:widowControl/>
        <w:spacing w:line="560" w:lineRule="atLeast"/>
        <w:jc w:val="left"/>
        <w:rPr>
          <w:rFonts w:ascii="仿宋_GB2312" w:eastAsia="仿宋_GB2312" w:hAnsi="宋体" w:cs="宋体"/>
          <w:color w:val="000000"/>
          <w:spacing w:val="8"/>
          <w:kern w:val="0"/>
          <w:sz w:val="32"/>
          <w:szCs w:val="32"/>
        </w:rPr>
      </w:pPr>
      <w:r w:rsidRPr="00D03A94">
        <w:rPr>
          <w:rFonts w:ascii="宋体" w:cs="宋体"/>
          <w:color w:val="000000"/>
          <w:spacing w:val="8"/>
          <w:kern w:val="0"/>
          <w:sz w:val="32"/>
          <w:szCs w:val="32"/>
        </w:rPr>
        <w:t> </w:t>
      </w:r>
    </w:p>
    <w:sectPr w:rsidR="00736EB0" w:rsidRPr="00CA05D8" w:rsidSect="0037641C">
      <w:footerReference w:type="even" r:id="rId6"/>
      <w:footerReference w:type="default" r:id="rId7"/>
      <w:pgSz w:w="11906" w:h="16838" w:code="9"/>
      <w:pgMar w:top="1418" w:right="1588" w:bottom="1247" w:left="1588" w:header="851" w:footer="907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6EB0" w:rsidRDefault="00736EB0" w:rsidP="0037641C">
      <w:r>
        <w:separator/>
      </w:r>
    </w:p>
  </w:endnote>
  <w:endnote w:type="continuationSeparator" w:id="0">
    <w:p w:rsidR="00736EB0" w:rsidRDefault="00736EB0" w:rsidP="003764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6EB0" w:rsidRPr="00971831" w:rsidRDefault="00736EB0">
    <w:pPr>
      <w:pStyle w:val="a5"/>
      <w:rPr>
        <w:rFonts w:ascii="宋体"/>
        <w:sz w:val="24"/>
        <w:szCs w:val="24"/>
      </w:rPr>
    </w:pPr>
    <w:r w:rsidRPr="00971831">
      <w:rPr>
        <w:rFonts w:ascii="宋体"/>
        <w:sz w:val="24"/>
        <w:szCs w:val="24"/>
      </w:rPr>
      <w:t>-</w:t>
    </w:r>
    <w:r w:rsidRPr="00971831">
      <w:rPr>
        <w:rFonts w:ascii="宋体" w:hAnsi="宋体"/>
        <w:sz w:val="24"/>
        <w:szCs w:val="24"/>
      </w:rPr>
      <w:fldChar w:fldCharType="begin"/>
    </w:r>
    <w:r w:rsidRPr="00971831">
      <w:rPr>
        <w:rFonts w:ascii="宋体" w:hAnsi="宋体"/>
        <w:sz w:val="24"/>
        <w:szCs w:val="24"/>
      </w:rPr>
      <w:instrText xml:space="preserve"> PAGE   \* MERGEFORMAT </w:instrText>
    </w:r>
    <w:r w:rsidRPr="00971831">
      <w:rPr>
        <w:rFonts w:ascii="宋体" w:hAnsi="宋体"/>
        <w:sz w:val="24"/>
        <w:szCs w:val="24"/>
      </w:rPr>
      <w:fldChar w:fldCharType="separate"/>
    </w:r>
    <w:r w:rsidRPr="00E77398">
      <w:rPr>
        <w:rFonts w:ascii="宋体" w:hAnsi="宋体"/>
        <w:noProof/>
        <w:sz w:val="24"/>
        <w:szCs w:val="24"/>
        <w:lang w:val="zh-CN"/>
      </w:rPr>
      <w:t>14</w:t>
    </w:r>
    <w:r w:rsidRPr="00971831">
      <w:rPr>
        <w:rFonts w:ascii="宋体" w:hAnsi="宋体"/>
        <w:sz w:val="24"/>
        <w:szCs w:val="24"/>
      </w:rPr>
      <w:fldChar w:fldCharType="end"/>
    </w:r>
    <w:r w:rsidRPr="00971831">
      <w:rPr>
        <w:rFonts w:ascii="宋体"/>
        <w:sz w:val="24"/>
        <w:szCs w:val="24"/>
      </w:rPr>
      <w:t>-</w:t>
    </w:r>
  </w:p>
  <w:p w:rsidR="00736EB0" w:rsidRDefault="00736EB0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6EB0" w:rsidRPr="00971831" w:rsidRDefault="00736EB0" w:rsidP="0037641C">
    <w:pPr>
      <w:pStyle w:val="a5"/>
      <w:jc w:val="right"/>
      <w:rPr>
        <w:rFonts w:ascii="宋体"/>
      </w:rPr>
    </w:pPr>
    <w:r w:rsidRPr="00971831">
      <w:rPr>
        <w:rFonts w:ascii="宋体"/>
        <w:sz w:val="24"/>
        <w:szCs w:val="24"/>
      </w:rPr>
      <w:t>-</w:t>
    </w:r>
    <w:r w:rsidRPr="00971831">
      <w:rPr>
        <w:rFonts w:ascii="宋体" w:hAnsi="宋体"/>
        <w:sz w:val="24"/>
        <w:szCs w:val="24"/>
      </w:rPr>
      <w:fldChar w:fldCharType="begin"/>
    </w:r>
    <w:r w:rsidRPr="00971831">
      <w:rPr>
        <w:rFonts w:ascii="宋体" w:hAnsi="宋体"/>
        <w:sz w:val="24"/>
        <w:szCs w:val="24"/>
      </w:rPr>
      <w:instrText xml:space="preserve"> PAGE   \* MERGEFORMAT </w:instrText>
    </w:r>
    <w:r w:rsidRPr="00971831">
      <w:rPr>
        <w:rFonts w:ascii="宋体" w:hAnsi="宋体"/>
        <w:sz w:val="24"/>
        <w:szCs w:val="24"/>
      </w:rPr>
      <w:fldChar w:fldCharType="separate"/>
    </w:r>
    <w:r w:rsidRPr="00E77398">
      <w:rPr>
        <w:rFonts w:ascii="宋体" w:hAnsi="宋体"/>
        <w:noProof/>
        <w:sz w:val="24"/>
        <w:szCs w:val="24"/>
        <w:lang w:val="zh-CN"/>
      </w:rPr>
      <w:t>1</w:t>
    </w:r>
    <w:r w:rsidRPr="00971831">
      <w:rPr>
        <w:rFonts w:ascii="宋体" w:hAnsi="宋体"/>
        <w:sz w:val="24"/>
        <w:szCs w:val="24"/>
      </w:rPr>
      <w:fldChar w:fldCharType="end"/>
    </w:r>
    <w:r w:rsidRPr="00971831">
      <w:rPr>
        <w:rFonts w:ascii="宋体"/>
        <w:sz w:val="24"/>
        <w:szCs w:val="24"/>
      </w:rPr>
      <w:t>-</w:t>
    </w:r>
  </w:p>
  <w:p w:rsidR="00736EB0" w:rsidRDefault="00736EB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6EB0" w:rsidRDefault="00736EB0" w:rsidP="0037641C">
      <w:r>
        <w:separator/>
      </w:r>
    </w:p>
  </w:footnote>
  <w:footnote w:type="continuationSeparator" w:id="0">
    <w:p w:rsidR="00736EB0" w:rsidRDefault="00736EB0" w:rsidP="003764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03A94"/>
    <w:rsid w:val="00001DAB"/>
    <w:rsid w:val="0000368B"/>
    <w:rsid w:val="00004C18"/>
    <w:rsid w:val="0001296E"/>
    <w:rsid w:val="0001696E"/>
    <w:rsid w:val="000205F3"/>
    <w:rsid w:val="0002067A"/>
    <w:rsid w:val="00022EE5"/>
    <w:rsid w:val="000305FA"/>
    <w:rsid w:val="000350C1"/>
    <w:rsid w:val="0003571F"/>
    <w:rsid w:val="00036865"/>
    <w:rsid w:val="00036A37"/>
    <w:rsid w:val="000379F7"/>
    <w:rsid w:val="00043621"/>
    <w:rsid w:val="00043FE7"/>
    <w:rsid w:val="000443B4"/>
    <w:rsid w:val="00044BD6"/>
    <w:rsid w:val="00044C0F"/>
    <w:rsid w:val="00046809"/>
    <w:rsid w:val="000518ED"/>
    <w:rsid w:val="00051AD9"/>
    <w:rsid w:val="00052DA0"/>
    <w:rsid w:val="00054F24"/>
    <w:rsid w:val="00057507"/>
    <w:rsid w:val="00057EFC"/>
    <w:rsid w:val="000602E6"/>
    <w:rsid w:val="00060AED"/>
    <w:rsid w:val="00062562"/>
    <w:rsid w:val="00064086"/>
    <w:rsid w:val="00070642"/>
    <w:rsid w:val="00073D6A"/>
    <w:rsid w:val="00073F09"/>
    <w:rsid w:val="00073F1B"/>
    <w:rsid w:val="00073F28"/>
    <w:rsid w:val="0007497D"/>
    <w:rsid w:val="000751D7"/>
    <w:rsid w:val="00076299"/>
    <w:rsid w:val="00077723"/>
    <w:rsid w:val="00080ED9"/>
    <w:rsid w:val="00082ACC"/>
    <w:rsid w:val="000835F7"/>
    <w:rsid w:val="00084854"/>
    <w:rsid w:val="00084E3D"/>
    <w:rsid w:val="000851BD"/>
    <w:rsid w:val="000906B1"/>
    <w:rsid w:val="00091F0A"/>
    <w:rsid w:val="00092D0A"/>
    <w:rsid w:val="000932C9"/>
    <w:rsid w:val="00094245"/>
    <w:rsid w:val="00095FFB"/>
    <w:rsid w:val="0009630C"/>
    <w:rsid w:val="00096A88"/>
    <w:rsid w:val="00097B89"/>
    <w:rsid w:val="000A4559"/>
    <w:rsid w:val="000A545E"/>
    <w:rsid w:val="000A6399"/>
    <w:rsid w:val="000A66E2"/>
    <w:rsid w:val="000A7834"/>
    <w:rsid w:val="000A7D7D"/>
    <w:rsid w:val="000B075F"/>
    <w:rsid w:val="000B23CC"/>
    <w:rsid w:val="000B2609"/>
    <w:rsid w:val="000B3373"/>
    <w:rsid w:val="000B3C18"/>
    <w:rsid w:val="000C1A17"/>
    <w:rsid w:val="000C1DFE"/>
    <w:rsid w:val="000C334A"/>
    <w:rsid w:val="000C543D"/>
    <w:rsid w:val="000C670A"/>
    <w:rsid w:val="000D0927"/>
    <w:rsid w:val="000D1729"/>
    <w:rsid w:val="000D5099"/>
    <w:rsid w:val="000D5DA1"/>
    <w:rsid w:val="000E08BB"/>
    <w:rsid w:val="000E1C6D"/>
    <w:rsid w:val="000E396B"/>
    <w:rsid w:val="000E3A10"/>
    <w:rsid w:val="000E3A45"/>
    <w:rsid w:val="000E4FD8"/>
    <w:rsid w:val="000E725A"/>
    <w:rsid w:val="000E7997"/>
    <w:rsid w:val="000F1E47"/>
    <w:rsid w:val="000F3DFD"/>
    <w:rsid w:val="000F4719"/>
    <w:rsid w:val="000F6A43"/>
    <w:rsid w:val="001002BB"/>
    <w:rsid w:val="00103BAD"/>
    <w:rsid w:val="00103BC8"/>
    <w:rsid w:val="00103EE0"/>
    <w:rsid w:val="0010763B"/>
    <w:rsid w:val="00110EAE"/>
    <w:rsid w:val="00112F62"/>
    <w:rsid w:val="00113025"/>
    <w:rsid w:val="001130EE"/>
    <w:rsid w:val="0011350B"/>
    <w:rsid w:val="00113689"/>
    <w:rsid w:val="00114E1D"/>
    <w:rsid w:val="00115255"/>
    <w:rsid w:val="00116927"/>
    <w:rsid w:val="00116EF2"/>
    <w:rsid w:val="0012211F"/>
    <w:rsid w:val="00127F35"/>
    <w:rsid w:val="00130585"/>
    <w:rsid w:val="00133842"/>
    <w:rsid w:val="00133AAB"/>
    <w:rsid w:val="00134A20"/>
    <w:rsid w:val="00142FCD"/>
    <w:rsid w:val="0014395C"/>
    <w:rsid w:val="00143B80"/>
    <w:rsid w:val="0014493D"/>
    <w:rsid w:val="001476E6"/>
    <w:rsid w:val="0014792F"/>
    <w:rsid w:val="001528E9"/>
    <w:rsid w:val="00153FA7"/>
    <w:rsid w:val="00155664"/>
    <w:rsid w:val="00162099"/>
    <w:rsid w:val="00166034"/>
    <w:rsid w:val="00167A5A"/>
    <w:rsid w:val="00170277"/>
    <w:rsid w:val="001716C5"/>
    <w:rsid w:val="001743F1"/>
    <w:rsid w:val="00175857"/>
    <w:rsid w:val="00176819"/>
    <w:rsid w:val="00180C85"/>
    <w:rsid w:val="0018468A"/>
    <w:rsid w:val="00185711"/>
    <w:rsid w:val="00192EE1"/>
    <w:rsid w:val="00193C7A"/>
    <w:rsid w:val="00194265"/>
    <w:rsid w:val="001968B8"/>
    <w:rsid w:val="00197FAE"/>
    <w:rsid w:val="001A002E"/>
    <w:rsid w:val="001A066D"/>
    <w:rsid w:val="001A2692"/>
    <w:rsid w:val="001A39FC"/>
    <w:rsid w:val="001A6D72"/>
    <w:rsid w:val="001B2194"/>
    <w:rsid w:val="001B34F7"/>
    <w:rsid w:val="001B3FA2"/>
    <w:rsid w:val="001B40ED"/>
    <w:rsid w:val="001B4359"/>
    <w:rsid w:val="001B4585"/>
    <w:rsid w:val="001B5248"/>
    <w:rsid w:val="001B62A6"/>
    <w:rsid w:val="001C03FB"/>
    <w:rsid w:val="001C0ADE"/>
    <w:rsid w:val="001C31B0"/>
    <w:rsid w:val="001C4202"/>
    <w:rsid w:val="001C4C41"/>
    <w:rsid w:val="001C4CD6"/>
    <w:rsid w:val="001C61D7"/>
    <w:rsid w:val="001C6425"/>
    <w:rsid w:val="001D074A"/>
    <w:rsid w:val="001D1816"/>
    <w:rsid w:val="001D599D"/>
    <w:rsid w:val="001D6E7C"/>
    <w:rsid w:val="001E0469"/>
    <w:rsid w:val="001E0837"/>
    <w:rsid w:val="001E203F"/>
    <w:rsid w:val="001E2731"/>
    <w:rsid w:val="001E5A59"/>
    <w:rsid w:val="001E6E4C"/>
    <w:rsid w:val="001F4E57"/>
    <w:rsid w:val="001F6842"/>
    <w:rsid w:val="0020531B"/>
    <w:rsid w:val="00205EB5"/>
    <w:rsid w:val="00210824"/>
    <w:rsid w:val="00212267"/>
    <w:rsid w:val="0021654A"/>
    <w:rsid w:val="0022265B"/>
    <w:rsid w:val="00223C4C"/>
    <w:rsid w:val="00226D97"/>
    <w:rsid w:val="00227BB6"/>
    <w:rsid w:val="00230BA6"/>
    <w:rsid w:val="00230F4C"/>
    <w:rsid w:val="00232806"/>
    <w:rsid w:val="00232E6B"/>
    <w:rsid w:val="002357F0"/>
    <w:rsid w:val="002410FB"/>
    <w:rsid w:val="00243033"/>
    <w:rsid w:val="00243EB5"/>
    <w:rsid w:val="002445BF"/>
    <w:rsid w:val="00244EF1"/>
    <w:rsid w:val="00246EB4"/>
    <w:rsid w:val="00247A9A"/>
    <w:rsid w:val="00253E3B"/>
    <w:rsid w:val="00257EAB"/>
    <w:rsid w:val="002643C7"/>
    <w:rsid w:val="00264443"/>
    <w:rsid w:val="00264A87"/>
    <w:rsid w:val="00265DEA"/>
    <w:rsid w:val="00265ECF"/>
    <w:rsid w:val="002712FB"/>
    <w:rsid w:val="00271902"/>
    <w:rsid w:val="00272086"/>
    <w:rsid w:val="002720BE"/>
    <w:rsid w:val="00272525"/>
    <w:rsid w:val="00273BCE"/>
    <w:rsid w:val="00274E4F"/>
    <w:rsid w:val="00276B6E"/>
    <w:rsid w:val="00277069"/>
    <w:rsid w:val="0027776F"/>
    <w:rsid w:val="00277D98"/>
    <w:rsid w:val="0028037F"/>
    <w:rsid w:val="0028184B"/>
    <w:rsid w:val="002818E8"/>
    <w:rsid w:val="00281C7D"/>
    <w:rsid w:val="00281F61"/>
    <w:rsid w:val="00283250"/>
    <w:rsid w:val="002835A7"/>
    <w:rsid w:val="002845FE"/>
    <w:rsid w:val="00284B88"/>
    <w:rsid w:val="00286D13"/>
    <w:rsid w:val="00291216"/>
    <w:rsid w:val="00292F4D"/>
    <w:rsid w:val="00293E71"/>
    <w:rsid w:val="0029454F"/>
    <w:rsid w:val="00294870"/>
    <w:rsid w:val="00296396"/>
    <w:rsid w:val="00296C8B"/>
    <w:rsid w:val="002A03A0"/>
    <w:rsid w:val="002A14E5"/>
    <w:rsid w:val="002A308A"/>
    <w:rsid w:val="002A56C8"/>
    <w:rsid w:val="002A59D7"/>
    <w:rsid w:val="002A7720"/>
    <w:rsid w:val="002B3F6C"/>
    <w:rsid w:val="002B48E7"/>
    <w:rsid w:val="002B5FC9"/>
    <w:rsid w:val="002C6513"/>
    <w:rsid w:val="002C66FB"/>
    <w:rsid w:val="002D0446"/>
    <w:rsid w:val="002D28E7"/>
    <w:rsid w:val="002D5C89"/>
    <w:rsid w:val="002E0BC7"/>
    <w:rsid w:val="002E1C21"/>
    <w:rsid w:val="002E6767"/>
    <w:rsid w:val="002F06CE"/>
    <w:rsid w:val="002F0AE1"/>
    <w:rsid w:val="002F180C"/>
    <w:rsid w:val="002F1BC5"/>
    <w:rsid w:val="002F665F"/>
    <w:rsid w:val="002F71E7"/>
    <w:rsid w:val="00300350"/>
    <w:rsid w:val="00305C7F"/>
    <w:rsid w:val="00305F79"/>
    <w:rsid w:val="00313ACF"/>
    <w:rsid w:val="00316DE5"/>
    <w:rsid w:val="0031770E"/>
    <w:rsid w:val="00317A46"/>
    <w:rsid w:val="00322370"/>
    <w:rsid w:val="00322953"/>
    <w:rsid w:val="00322F04"/>
    <w:rsid w:val="0032334B"/>
    <w:rsid w:val="00324110"/>
    <w:rsid w:val="00324145"/>
    <w:rsid w:val="00325916"/>
    <w:rsid w:val="00325E95"/>
    <w:rsid w:val="0032632D"/>
    <w:rsid w:val="003352BF"/>
    <w:rsid w:val="00337CDC"/>
    <w:rsid w:val="003403B4"/>
    <w:rsid w:val="003442A7"/>
    <w:rsid w:val="0034601D"/>
    <w:rsid w:val="0035148A"/>
    <w:rsid w:val="0035177C"/>
    <w:rsid w:val="00351794"/>
    <w:rsid w:val="0035367A"/>
    <w:rsid w:val="003555AC"/>
    <w:rsid w:val="00356150"/>
    <w:rsid w:val="00356BC4"/>
    <w:rsid w:val="00356E8D"/>
    <w:rsid w:val="003603B0"/>
    <w:rsid w:val="0036079F"/>
    <w:rsid w:val="00363D5E"/>
    <w:rsid w:val="00364802"/>
    <w:rsid w:val="00367746"/>
    <w:rsid w:val="0037085B"/>
    <w:rsid w:val="0037147A"/>
    <w:rsid w:val="00372B09"/>
    <w:rsid w:val="00373490"/>
    <w:rsid w:val="00374E53"/>
    <w:rsid w:val="00374F55"/>
    <w:rsid w:val="003750F1"/>
    <w:rsid w:val="0037641C"/>
    <w:rsid w:val="00377C2B"/>
    <w:rsid w:val="0038078B"/>
    <w:rsid w:val="0038238B"/>
    <w:rsid w:val="003861B8"/>
    <w:rsid w:val="00386236"/>
    <w:rsid w:val="003869A3"/>
    <w:rsid w:val="0039125C"/>
    <w:rsid w:val="00391AFD"/>
    <w:rsid w:val="003931EE"/>
    <w:rsid w:val="00395437"/>
    <w:rsid w:val="00396D81"/>
    <w:rsid w:val="003A58B0"/>
    <w:rsid w:val="003A5DBF"/>
    <w:rsid w:val="003A5F65"/>
    <w:rsid w:val="003A71AA"/>
    <w:rsid w:val="003A76F3"/>
    <w:rsid w:val="003B0307"/>
    <w:rsid w:val="003B568C"/>
    <w:rsid w:val="003B5908"/>
    <w:rsid w:val="003B61FB"/>
    <w:rsid w:val="003B62BA"/>
    <w:rsid w:val="003B6E13"/>
    <w:rsid w:val="003B72F8"/>
    <w:rsid w:val="003C668A"/>
    <w:rsid w:val="003C75B8"/>
    <w:rsid w:val="003D010C"/>
    <w:rsid w:val="003D111D"/>
    <w:rsid w:val="003D2687"/>
    <w:rsid w:val="003D333B"/>
    <w:rsid w:val="003D7484"/>
    <w:rsid w:val="003E1352"/>
    <w:rsid w:val="003E1AC0"/>
    <w:rsid w:val="003E5134"/>
    <w:rsid w:val="003E513F"/>
    <w:rsid w:val="003E5B17"/>
    <w:rsid w:val="003E7359"/>
    <w:rsid w:val="003F308A"/>
    <w:rsid w:val="003F3EE8"/>
    <w:rsid w:val="003F4FE5"/>
    <w:rsid w:val="003F7500"/>
    <w:rsid w:val="0040077E"/>
    <w:rsid w:val="00400A62"/>
    <w:rsid w:val="004024D9"/>
    <w:rsid w:val="00404476"/>
    <w:rsid w:val="004061AC"/>
    <w:rsid w:val="004070BC"/>
    <w:rsid w:val="00407B28"/>
    <w:rsid w:val="0041169E"/>
    <w:rsid w:val="00413466"/>
    <w:rsid w:val="00413D0E"/>
    <w:rsid w:val="00424BE4"/>
    <w:rsid w:val="00425B89"/>
    <w:rsid w:val="00425D85"/>
    <w:rsid w:val="0042710E"/>
    <w:rsid w:val="004340EC"/>
    <w:rsid w:val="0043543B"/>
    <w:rsid w:val="00435A84"/>
    <w:rsid w:val="00435CB9"/>
    <w:rsid w:val="00436CB3"/>
    <w:rsid w:val="00440B80"/>
    <w:rsid w:val="00440C9E"/>
    <w:rsid w:val="00442335"/>
    <w:rsid w:val="00443ADE"/>
    <w:rsid w:val="00445087"/>
    <w:rsid w:val="00445E0A"/>
    <w:rsid w:val="00445EF7"/>
    <w:rsid w:val="004464F3"/>
    <w:rsid w:val="004470E0"/>
    <w:rsid w:val="00447106"/>
    <w:rsid w:val="00451762"/>
    <w:rsid w:val="00452E2F"/>
    <w:rsid w:val="00461DF2"/>
    <w:rsid w:val="00462447"/>
    <w:rsid w:val="00462C00"/>
    <w:rsid w:val="0046420A"/>
    <w:rsid w:val="00467464"/>
    <w:rsid w:val="00470B41"/>
    <w:rsid w:val="00471F77"/>
    <w:rsid w:val="00472C0B"/>
    <w:rsid w:val="0047562D"/>
    <w:rsid w:val="0047598A"/>
    <w:rsid w:val="004810B9"/>
    <w:rsid w:val="00481106"/>
    <w:rsid w:val="004825BC"/>
    <w:rsid w:val="00485994"/>
    <w:rsid w:val="00490983"/>
    <w:rsid w:val="0049188D"/>
    <w:rsid w:val="004919C5"/>
    <w:rsid w:val="00493F26"/>
    <w:rsid w:val="00495EA9"/>
    <w:rsid w:val="00496719"/>
    <w:rsid w:val="004967AA"/>
    <w:rsid w:val="00497CF4"/>
    <w:rsid w:val="004A0BE5"/>
    <w:rsid w:val="004A1916"/>
    <w:rsid w:val="004A29B1"/>
    <w:rsid w:val="004A2E00"/>
    <w:rsid w:val="004A4EF8"/>
    <w:rsid w:val="004A5A23"/>
    <w:rsid w:val="004B3944"/>
    <w:rsid w:val="004B76E4"/>
    <w:rsid w:val="004D0391"/>
    <w:rsid w:val="004D056E"/>
    <w:rsid w:val="004D07BA"/>
    <w:rsid w:val="004D49CC"/>
    <w:rsid w:val="004D73D7"/>
    <w:rsid w:val="004D77AA"/>
    <w:rsid w:val="004E0031"/>
    <w:rsid w:val="004E0D29"/>
    <w:rsid w:val="004E1672"/>
    <w:rsid w:val="004E2D59"/>
    <w:rsid w:val="004F0828"/>
    <w:rsid w:val="004F188D"/>
    <w:rsid w:val="004F3309"/>
    <w:rsid w:val="004F4538"/>
    <w:rsid w:val="004F6DD8"/>
    <w:rsid w:val="005024C1"/>
    <w:rsid w:val="00504CEB"/>
    <w:rsid w:val="00506774"/>
    <w:rsid w:val="005114A8"/>
    <w:rsid w:val="005144A6"/>
    <w:rsid w:val="00514C67"/>
    <w:rsid w:val="005150A9"/>
    <w:rsid w:val="0051563E"/>
    <w:rsid w:val="00515CE8"/>
    <w:rsid w:val="00521D38"/>
    <w:rsid w:val="0052245F"/>
    <w:rsid w:val="00522A79"/>
    <w:rsid w:val="00524909"/>
    <w:rsid w:val="00527C82"/>
    <w:rsid w:val="00530550"/>
    <w:rsid w:val="00530D06"/>
    <w:rsid w:val="0053163F"/>
    <w:rsid w:val="0053320F"/>
    <w:rsid w:val="00533A57"/>
    <w:rsid w:val="005352B7"/>
    <w:rsid w:val="00537843"/>
    <w:rsid w:val="005411CF"/>
    <w:rsid w:val="005477DE"/>
    <w:rsid w:val="00551700"/>
    <w:rsid w:val="00557336"/>
    <w:rsid w:val="005579B0"/>
    <w:rsid w:val="00562944"/>
    <w:rsid w:val="00564FB0"/>
    <w:rsid w:val="00565802"/>
    <w:rsid w:val="00565B09"/>
    <w:rsid w:val="00566ACC"/>
    <w:rsid w:val="0057037A"/>
    <w:rsid w:val="0057215E"/>
    <w:rsid w:val="00573011"/>
    <w:rsid w:val="00575158"/>
    <w:rsid w:val="005767E5"/>
    <w:rsid w:val="005813D9"/>
    <w:rsid w:val="005814E1"/>
    <w:rsid w:val="00583757"/>
    <w:rsid w:val="005871CB"/>
    <w:rsid w:val="00587CEA"/>
    <w:rsid w:val="00587E19"/>
    <w:rsid w:val="005949A1"/>
    <w:rsid w:val="00597307"/>
    <w:rsid w:val="00597C7E"/>
    <w:rsid w:val="005A109D"/>
    <w:rsid w:val="005A4C9F"/>
    <w:rsid w:val="005A68B6"/>
    <w:rsid w:val="005A79ED"/>
    <w:rsid w:val="005B1556"/>
    <w:rsid w:val="005B250D"/>
    <w:rsid w:val="005B2EC1"/>
    <w:rsid w:val="005B3AC7"/>
    <w:rsid w:val="005C0C1D"/>
    <w:rsid w:val="005C19EA"/>
    <w:rsid w:val="005C5565"/>
    <w:rsid w:val="005D0622"/>
    <w:rsid w:val="005D0AE0"/>
    <w:rsid w:val="005D4FA7"/>
    <w:rsid w:val="005D6825"/>
    <w:rsid w:val="005E0F9B"/>
    <w:rsid w:val="005E4731"/>
    <w:rsid w:val="005E50CA"/>
    <w:rsid w:val="005E68B1"/>
    <w:rsid w:val="005E7C52"/>
    <w:rsid w:val="005F0F6B"/>
    <w:rsid w:val="005F1E2C"/>
    <w:rsid w:val="005F275A"/>
    <w:rsid w:val="005F281B"/>
    <w:rsid w:val="005F2DED"/>
    <w:rsid w:val="005F44F8"/>
    <w:rsid w:val="00600806"/>
    <w:rsid w:val="00600AF7"/>
    <w:rsid w:val="00604968"/>
    <w:rsid w:val="00604DD8"/>
    <w:rsid w:val="00606C1F"/>
    <w:rsid w:val="00610090"/>
    <w:rsid w:val="006112D0"/>
    <w:rsid w:val="006113D5"/>
    <w:rsid w:val="00612850"/>
    <w:rsid w:val="006128B8"/>
    <w:rsid w:val="006202B0"/>
    <w:rsid w:val="00621CE8"/>
    <w:rsid w:val="00622DFA"/>
    <w:rsid w:val="00626F67"/>
    <w:rsid w:val="00631980"/>
    <w:rsid w:val="00632A72"/>
    <w:rsid w:val="00635711"/>
    <w:rsid w:val="00635F11"/>
    <w:rsid w:val="00636D13"/>
    <w:rsid w:val="006372AA"/>
    <w:rsid w:val="00637505"/>
    <w:rsid w:val="006401F9"/>
    <w:rsid w:val="00641FCD"/>
    <w:rsid w:val="00642133"/>
    <w:rsid w:val="006431E9"/>
    <w:rsid w:val="00644750"/>
    <w:rsid w:val="00645CCA"/>
    <w:rsid w:val="00645F30"/>
    <w:rsid w:val="00646364"/>
    <w:rsid w:val="006505C5"/>
    <w:rsid w:val="00651973"/>
    <w:rsid w:val="006535C2"/>
    <w:rsid w:val="00653BF8"/>
    <w:rsid w:val="00655018"/>
    <w:rsid w:val="00655CC3"/>
    <w:rsid w:val="00660090"/>
    <w:rsid w:val="00665BE1"/>
    <w:rsid w:val="0066759C"/>
    <w:rsid w:val="006718B9"/>
    <w:rsid w:val="00671AD4"/>
    <w:rsid w:val="00674865"/>
    <w:rsid w:val="00675232"/>
    <w:rsid w:val="006819C2"/>
    <w:rsid w:val="00683383"/>
    <w:rsid w:val="00686394"/>
    <w:rsid w:val="00686833"/>
    <w:rsid w:val="00687BE0"/>
    <w:rsid w:val="00691288"/>
    <w:rsid w:val="006939F8"/>
    <w:rsid w:val="00693FDC"/>
    <w:rsid w:val="0069465E"/>
    <w:rsid w:val="00694D7A"/>
    <w:rsid w:val="0069724F"/>
    <w:rsid w:val="006A1116"/>
    <w:rsid w:val="006A1671"/>
    <w:rsid w:val="006A1BFE"/>
    <w:rsid w:val="006A26B8"/>
    <w:rsid w:val="006A42D9"/>
    <w:rsid w:val="006A515B"/>
    <w:rsid w:val="006A7025"/>
    <w:rsid w:val="006B0AE5"/>
    <w:rsid w:val="006B14E0"/>
    <w:rsid w:val="006B346C"/>
    <w:rsid w:val="006B34B8"/>
    <w:rsid w:val="006B799A"/>
    <w:rsid w:val="006C0682"/>
    <w:rsid w:val="006C4F2A"/>
    <w:rsid w:val="006C68C7"/>
    <w:rsid w:val="006C70E9"/>
    <w:rsid w:val="006C7D47"/>
    <w:rsid w:val="006D004D"/>
    <w:rsid w:val="006D175F"/>
    <w:rsid w:val="006D3EAC"/>
    <w:rsid w:val="006D505E"/>
    <w:rsid w:val="006D5809"/>
    <w:rsid w:val="006D6218"/>
    <w:rsid w:val="006D67AD"/>
    <w:rsid w:val="006D68B6"/>
    <w:rsid w:val="006D7C6D"/>
    <w:rsid w:val="006E39FB"/>
    <w:rsid w:val="006E5E65"/>
    <w:rsid w:val="006E65E4"/>
    <w:rsid w:val="006E670C"/>
    <w:rsid w:val="006E67DC"/>
    <w:rsid w:val="006E739C"/>
    <w:rsid w:val="006F04B1"/>
    <w:rsid w:val="006F0EB5"/>
    <w:rsid w:val="006F2154"/>
    <w:rsid w:val="006F5A68"/>
    <w:rsid w:val="006F651A"/>
    <w:rsid w:val="006F6D24"/>
    <w:rsid w:val="006F7D95"/>
    <w:rsid w:val="006F7E5F"/>
    <w:rsid w:val="0070156D"/>
    <w:rsid w:val="00703B21"/>
    <w:rsid w:val="00705FB8"/>
    <w:rsid w:val="007068D0"/>
    <w:rsid w:val="00707ED0"/>
    <w:rsid w:val="00710477"/>
    <w:rsid w:val="0071327E"/>
    <w:rsid w:val="00714EAA"/>
    <w:rsid w:val="00717714"/>
    <w:rsid w:val="00717E60"/>
    <w:rsid w:val="00717EB8"/>
    <w:rsid w:val="00721108"/>
    <w:rsid w:val="00721818"/>
    <w:rsid w:val="00722D0F"/>
    <w:rsid w:val="00723F1C"/>
    <w:rsid w:val="007252F3"/>
    <w:rsid w:val="00725CC9"/>
    <w:rsid w:val="00726D6C"/>
    <w:rsid w:val="00727C78"/>
    <w:rsid w:val="007328A7"/>
    <w:rsid w:val="0073508A"/>
    <w:rsid w:val="00736EB0"/>
    <w:rsid w:val="00741B3E"/>
    <w:rsid w:val="007424E4"/>
    <w:rsid w:val="00745C20"/>
    <w:rsid w:val="007464EA"/>
    <w:rsid w:val="007465B5"/>
    <w:rsid w:val="00747273"/>
    <w:rsid w:val="007479DB"/>
    <w:rsid w:val="00750518"/>
    <w:rsid w:val="007541F9"/>
    <w:rsid w:val="00755D94"/>
    <w:rsid w:val="007563DF"/>
    <w:rsid w:val="00756CBC"/>
    <w:rsid w:val="00757602"/>
    <w:rsid w:val="007611AF"/>
    <w:rsid w:val="00763D1F"/>
    <w:rsid w:val="00770E9A"/>
    <w:rsid w:val="00771071"/>
    <w:rsid w:val="007713B2"/>
    <w:rsid w:val="00772566"/>
    <w:rsid w:val="0077494D"/>
    <w:rsid w:val="007754AF"/>
    <w:rsid w:val="0077559B"/>
    <w:rsid w:val="00777778"/>
    <w:rsid w:val="00780243"/>
    <w:rsid w:val="007802FD"/>
    <w:rsid w:val="0078197A"/>
    <w:rsid w:val="00783368"/>
    <w:rsid w:val="007837E0"/>
    <w:rsid w:val="00785B75"/>
    <w:rsid w:val="007863AD"/>
    <w:rsid w:val="00786947"/>
    <w:rsid w:val="00786B61"/>
    <w:rsid w:val="00787854"/>
    <w:rsid w:val="0079076B"/>
    <w:rsid w:val="00791D61"/>
    <w:rsid w:val="00792A7A"/>
    <w:rsid w:val="0079346D"/>
    <w:rsid w:val="0079510A"/>
    <w:rsid w:val="007A5C52"/>
    <w:rsid w:val="007A7F70"/>
    <w:rsid w:val="007B096E"/>
    <w:rsid w:val="007B4798"/>
    <w:rsid w:val="007B6422"/>
    <w:rsid w:val="007B76B8"/>
    <w:rsid w:val="007C1BD4"/>
    <w:rsid w:val="007C496A"/>
    <w:rsid w:val="007C4B0E"/>
    <w:rsid w:val="007C55A5"/>
    <w:rsid w:val="007D1673"/>
    <w:rsid w:val="007D5720"/>
    <w:rsid w:val="007E1D8F"/>
    <w:rsid w:val="007E4A88"/>
    <w:rsid w:val="007E7F16"/>
    <w:rsid w:val="007F0169"/>
    <w:rsid w:val="007F3D8F"/>
    <w:rsid w:val="007F4A42"/>
    <w:rsid w:val="007F5248"/>
    <w:rsid w:val="007F563E"/>
    <w:rsid w:val="0080219D"/>
    <w:rsid w:val="00802896"/>
    <w:rsid w:val="00806A55"/>
    <w:rsid w:val="008079EF"/>
    <w:rsid w:val="00811727"/>
    <w:rsid w:val="0081186F"/>
    <w:rsid w:val="00812117"/>
    <w:rsid w:val="00812344"/>
    <w:rsid w:val="0081421F"/>
    <w:rsid w:val="00814F7D"/>
    <w:rsid w:val="008165A3"/>
    <w:rsid w:val="00816CE0"/>
    <w:rsid w:val="008172EE"/>
    <w:rsid w:val="00817DE4"/>
    <w:rsid w:val="008218F9"/>
    <w:rsid w:val="008229CA"/>
    <w:rsid w:val="008262CA"/>
    <w:rsid w:val="00827637"/>
    <w:rsid w:val="008277EE"/>
    <w:rsid w:val="00830F90"/>
    <w:rsid w:val="00833601"/>
    <w:rsid w:val="00834FD7"/>
    <w:rsid w:val="008373CF"/>
    <w:rsid w:val="00840247"/>
    <w:rsid w:val="008402AE"/>
    <w:rsid w:val="008407B1"/>
    <w:rsid w:val="008410E4"/>
    <w:rsid w:val="008416F1"/>
    <w:rsid w:val="00841C1E"/>
    <w:rsid w:val="008429D0"/>
    <w:rsid w:val="008461CC"/>
    <w:rsid w:val="008546F9"/>
    <w:rsid w:val="00855940"/>
    <w:rsid w:val="0085750A"/>
    <w:rsid w:val="0086211F"/>
    <w:rsid w:val="00866848"/>
    <w:rsid w:val="008674A4"/>
    <w:rsid w:val="0087035D"/>
    <w:rsid w:val="00870711"/>
    <w:rsid w:val="00871418"/>
    <w:rsid w:val="00871459"/>
    <w:rsid w:val="00872437"/>
    <w:rsid w:val="00873164"/>
    <w:rsid w:val="00874467"/>
    <w:rsid w:val="00876652"/>
    <w:rsid w:val="0087716B"/>
    <w:rsid w:val="00882356"/>
    <w:rsid w:val="008833C0"/>
    <w:rsid w:val="0088430D"/>
    <w:rsid w:val="00884543"/>
    <w:rsid w:val="008908F6"/>
    <w:rsid w:val="00890A8B"/>
    <w:rsid w:val="00894BD7"/>
    <w:rsid w:val="008956ED"/>
    <w:rsid w:val="00897BC1"/>
    <w:rsid w:val="008A107A"/>
    <w:rsid w:val="008A1388"/>
    <w:rsid w:val="008A24A2"/>
    <w:rsid w:val="008A6216"/>
    <w:rsid w:val="008A76A7"/>
    <w:rsid w:val="008A7D3C"/>
    <w:rsid w:val="008B0572"/>
    <w:rsid w:val="008B1DD6"/>
    <w:rsid w:val="008B21C1"/>
    <w:rsid w:val="008B4366"/>
    <w:rsid w:val="008B43D5"/>
    <w:rsid w:val="008B4E7C"/>
    <w:rsid w:val="008B5522"/>
    <w:rsid w:val="008B7D4A"/>
    <w:rsid w:val="008C0AFA"/>
    <w:rsid w:val="008C1DD1"/>
    <w:rsid w:val="008C2132"/>
    <w:rsid w:val="008C3509"/>
    <w:rsid w:val="008C7D04"/>
    <w:rsid w:val="008C7F23"/>
    <w:rsid w:val="008D1660"/>
    <w:rsid w:val="008D1793"/>
    <w:rsid w:val="008D20E9"/>
    <w:rsid w:val="008D41A7"/>
    <w:rsid w:val="008D6B39"/>
    <w:rsid w:val="008D74C4"/>
    <w:rsid w:val="008E071E"/>
    <w:rsid w:val="008E0D38"/>
    <w:rsid w:val="008E1AEE"/>
    <w:rsid w:val="008E49AE"/>
    <w:rsid w:val="008E50A5"/>
    <w:rsid w:val="008E6C35"/>
    <w:rsid w:val="008E7801"/>
    <w:rsid w:val="00902D11"/>
    <w:rsid w:val="00907D05"/>
    <w:rsid w:val="0091312C"/>
    <w:rsid w:val="0091508D"/>
    <w:rsid w:val="00915DDA"/>
    <w:rsid w:val="00916813"/>
    <w:rsid w:val="0091715C"/>
    <w:rsid w:val="00917997"/>
    <w:rsid w:val="0092116E"/>
    <w:rsid w:val="00922FD8"/>
    <w:rsid w:val="0093153E"/>
    <w:rsid w:val="00936E1D"/>
    <w:rsid w:val="0093712F"/>
    <w:rsid w:val="0094019E"/>
    <w:rsid w:val="009407E5"/>
    <w:rsid w:val="0094426F"/>
    <w:rsid w:val="00944F42"/>
    <w:rsid w:val="00946315"/>
    <w:rsid w:val="00946D3A"/>
    <w:rsid w:val="00950F6B"/>
    <w:rsid w:val="009513B6"/>
    <w:rsid w:val="00953FFD"/>
    <w:rsid w:val="0096032F"/>
    <w:rsid w:val="009619EA"/>
    <w:rsid w:val="00961D59"/>
    <w:rsid w:val="0096250F"/>
    <w:rsid w:val="00962525"/>
    <w:rsid w:val="00962567"/>
    <w:rsid w:val="00963B27"/>
    <w:rsid w:val="00971831"/>
    <w:rsid w:val="009730DE"/>
    <w:rsid w:val="0097313A"/>
    <w:rsid w:val="00973434"/>
    <w:rsid w:val="009747DB"/>
    <w:rsid w:val="0097599F"/>
    <w:rsid w:val="00975C57"/>
    <w:rsid w:val="009803F1"/>
    <w:rsid w:val="00980BC7"/>
    <w:rsid w:val="009841FD"/>
    <w:rsid w:val="00991398"/>
    <w:rsid w:val="00995B6C"/>
    <w:rsid w:val="00996E92"/>
    <w:rsid w:val="009A05BE"/>
    <w:rsid w:val="009A0782"/>
    <w:rsid w:val="009A1170"/>
    <w:rsid w:val="009A37F2"/>
    <w:rsid w:val="009A39BA"/>
    <w:rsid w:val="009A553B"/>
    <w:rsid w:val="009A5C0D"/>
    <w:rsid w:val="009A6BE6"/>
    <w:rsid w:val="009B0499"/>
    <w:rsid w:val="009B0717"/>
    <w:rsid w:val="009B27BE"/>
    <w:rsid w:val="009B33D5"/>
    <w:rsid w:val="009B6B2A"/>
    <w:rsid w:val="009B71F8"/>
    <w:rsid w:val="009C5B48"/>
    <w:rsid w:val="009C6107"/>
    <w:rsid w:val="009D20F1"/>
    <w:rsid w:val="009D3483"/>
    <w:rsid w:val="009D539B"/>
    <w:rsid w:val="009D5625"/>
    <w:rsid w:val="009D7C5B"/>
    <w:rsid w:val="009E180B"/>
    <w:rsid w:val="009E19C1"/>
    <w:rsid w:val="009E1F4C"/>
    <w:rsid w:val="009E26D1"/>
    <w:rsid w:val="009E4027"/>
    <w:rsid w:val="009E40F7"/>
    <w:rsid w:val="009E7585"/>
    <w:rsid w:val="009E7C1A"/>
    <w:rsid w:val="009F12AF"/>
    <w:rsid w:val="009F1497"/>
    <w:rsid w:val="009F4C5B"/>
    <w:rsid w:val="009F6C38"/>
    <w:rsid w:val="009F73C0"/>
    <w:rsid w:val="009F7521"/>
    <w:rsid w:val="009F75F7"/>
    <w:rsid w:val="009F7DEA"/>
    <w:rsid w:val="00A02101"/>
    <w:rsid w:val="00A03827"/>
    <w:rsid w:val="00A03A55"/>
    <w:rsid w:val="00A03ABE"/>
    <w:rsid w:val="00A04EA5"/>
    <w:rsid w:val="00A05917"/>
    <w:rsid w:val="00A06D5D"/>
    <w:rsid w:val="00A07234"/>
    <w:rsid w:val="00A076A3"/>
    <w:rsid w:val="00A1005F"/>
    <w:rsid w:val="00A14C26"/>
    <w:rsid w:val="00A176C3"/>
    <w:rsid w:val="00A2050C"/>
    <w:rsid w:val="00A24AE2"/>
    <w:rsid w:val="00A2679A"/>
    <w:rsid w:val="00A3063B"/>
    <w:rsid w:val="00A316FA"/>
    <w:rsid w:val="00A32C27"/>
    <w:rsid w:val="00A3331A"/>
    <w:rsid w:val="00A3430D"/>
    <w:rsid w:val="00A3694C"/>
    <w:rsid w:val="00A36B3E"/>
    <w:rsid w:val="00A40665"/>
    <w:rsid w:val="00A42823"/>
    <w:rsid w:val="00A43D61"/>
    <w:rsid w:val="00A44D03"/>
    <w:rsid w:val="00A4638A"/>
    <w:rsid w:val="00A5194B"/>
    <w:rsid w:val="00A52305"/>
    <w:rsid w:val="00A534A0"/>
    <w:rsid w:val="00A5484E"/>
    <w:rsid w:val="00A61848"/>
    <w:rsid w:val="00A622E3"/>
    <w:rsid w:val="00A6386A"/>
    <w:rsid w:val="00A65893"/>
    <w:rsid w:val="00A66A13"/>
    <w:rsid w:val="00A711D5"/>
    <w:rsid w:val="00A71E7C"/>
    <w:rsid w:val="00A71EB9"/>
    <w:rsid w:val="00A7665F"/>
    <w:rsid w:val="00A8413E"/>
    <w:rsid w:val="00A84783"/>
    <w:rsid w:val="00A84EB0"/>
    <w:rsid w:val="00A8502C"/>
    <w:rsid w:val="00A87621"/>
    <w:rsid w:val="00A90785"/>
    <w:rsid w:val="00A90CEA"/>
    <w:rsid w:val="00A91136"/>
    <w:rsid w:val="00A95E4B"/>
    <w:rsid w:val="00AA3BDD"/>
    <w:rsid w:val="00AA3D05"/>
    <w:rsid w:val="00AA42FE"/>
    <w:rsid w:val="00AB07DB"/>
    <w:rsid w:val="00AB0FF7"/>
    <w:rsid w:val="00AB14E9"/>
    <w:rsid w:val="00AB20FE"/>
    <w:rsid w:val="00AB221F"/>
    <w:rsid w:val="00AB2AFB"/>
    <w:rsid w:val="00AC03E7"/>
    <w:rsid w:val="00AC104C"/>
    <w:rsid w:val="00AC17B0"/>
    <w:rsid w:val="00AC2AC9"/>
    <w:rsid w:val="00AC37A1"/>
    <w:rsid w:val="00AC3A6F"/>
    <w:rsid w:val="00AD1864"/>
    <w:rsid w:val="00AD1DE1"/>
    <w:rsid w:val="00AD490C"/>
    <w:rsid w:val="00AD5D40"/>
    <w:rsid w:val="00AD6DC1"/>
    <w:rsid w:val="00AD7CCD"/>
    <w:rsid w:val="00AE5907"/>
    <w:rsid w:val="00AE5F2A"/>
    <w:rsid w:val="00AE764D"/>
    <w:rsid w:val="00AF136E"/>
    <w:rsid w:val="00AF1C55"/>
    <w:rsid w:val="00AF3030"/>
    <w:rsid w:val="00AF362B"/>
    <w:rsid w:val="00AF4ECC"/>
    <w:rsid w:val="00AF53FA"/>
    <w:rsid w:val="00AF7F84"/>
    <w:rsid w:val="00B01798"/>
    <w:rsid w:val="00B021A8"/>
    <w:rsid w:val="00B02C66"/>
    <w:rsid w:val="00B02FE2"/>
    <w:rsid w:val="00B03193"/>
    <w:rsid w:val="00B03F90"/>
    <w:rsid w:val="00B143FB"/>
    <w:rsid w:val="00B14A34"/>
    <w:rsid w:val="00B14EFD"/>
    <w:rsid w:val="00B179DC"/>
    <w:rsid w:val="00B21360"/>
    <w:rsid w:val="00B22CEA"/>
    <w:rsid w:val="00B23BA6"/>
    <w:rsid w:val="00B25E4E"/>
    <w:rsid w:val="00B30111"/>
    <w:rsid w:val="00B32B6E"/>
    <w:rsid w:val="00B33E02"/>
    <w:rsid w:val="00B355F0"/>
    <w:rsid w:val="00B37A48"/>
    <w:rsid w:val="00B37C48"/>
    <w:rsid w:val="00B40FC5"/>
    <w:rsid w:val="00B41B90"/>
    <w:rsid w:val="00B42610"/>
    <w:rsid w:val="00B42894"/>
    <w:rsid w:val="00B46AEB"/>
    <w:rsid w:val="00B4742F"/>
    <w:rsid w:val="00B50CF0"/>
    <w:rsid w:val="00B51C02"/>
    <w:rsid w:val="00B554DE"/>
    <w:rsid w:val="00B57377"/>
    <w:rsid w:val="00B57D6D"/>
    <w:rsid w:val="00B61C07"/>
    <w:rsid w:val="00B61DB1"/>
    <w:rsid w:val="00B637F5"/>
    <w:rsid w:val="00B6514A"/>
    <w:rsid w:val="00B661D2"/>
    <w:rsid w:val="00B66385"/>
    <w:rsid w:val="00B66464"/>
    <w:rsid w:val="00B66677"/>
    <w:rsid w:val="00B719A1"/>
    <w:rsid w:val="00B74343"/>
    <w:rsid w:val="00B80821"/>
    <w:rsid w:val="00B80A6D"/>
    <w:rsid w:val="00B81802"/>
    <w:rsid w:val="00B81B20"/>
    <w:rsid w:val="00B83C57"/>
    <w:rsid w:val="00B9265E"/>
    <w:rsid w:val="00B94434"/>
    <w:rsid w:val="00B961CA"/>
    <w:rsid w:val="00B9620E"/>
    <w:rsid w:val="00B97CDF"/>
    <w:rsid w:val="00BA17D5"/>
    <w:rsid w:val="00BA1B26"/>
    <w:rsid w:val="00BA2386"/>
    <w:rsid w:val="00BA2DB9"/>
    <w:rsid w:val="00BA3630"/>
    <w:rsid w:val="00BA4908"/>
    <w:rsid w:val="00BA5AFF"/>
    <w:rsid w:val="00BA6780"/>
    <w:rsid w:val="00BB22A7"/>
    <w:rsid w:val="00BB2684"/>
    <w:rsid w:val="00BB5875"/>
    <w:rsid w:val="00BB76F3"/>
    <w:rsid w:val="00BB7C31"/>
    <w:rsid w:val="00BC02F0"/>
    <w:rsid w:val="00BC29F6"/>
    <w:rsid w:val="00BC3CAB"/>
    <w:rsid w:val="00BC48CE"/>
    <w:rsid w:val="00BD70F5"/>
    <w:rsid w:val="00BE0005"/>
    <w:rsid w:val="00BE0EC3"/>
    <w:rsid w:val="00BE47B4"/>
    <w:rsid w:val="00BF1450"/>
    <w:rsid w:val="00BF393A"/>
    <w:rsid w:val="00BF3B3A"/>
    <w:rsid w:val="00BF6434"/>
    <w:rsid w:val="00BF7055"/>
    <w:rsid w:val="00BF7522"/>
    <w:rsid w:val="00C00435"/>
    <w:rsid w:val="00C013C7"/>
    <w:rsid w:val="00C02670"/>
    <w:rsid w:val="00C03919"/>
    <w:rsid w:val="00C03E92"/>
    <w:rsid w:val="00C03EEF"/>
    <w:rsid w:val="00C05E64"/>
    <w:rsid w:val="00C10F1C"/>
    <w:rsid w:val="00C132A0"/>
    <w:rsid w:val="00C14A6F"/>
    <w:rsid w:val="00C15067"/>
    <w:rsid w:val="00C16E8F"/>
    <w:rsid w:val="00C174EB"/>
    <w:rsid w:val="00C20DBF"/>
    <w:rsid w:val="00C22969"/>
    <w:rsid w:val="00C23C4B"/>
    <w:rsid w:val="00C23FC2"/>
    <w:rsid w:val="00C24017"/>
    <w:rsid w:val="00C265D6"/>
    <w:rsid w:val="00C2673A"/>
    <w:rsid w:val="00C26CD8"/>
    <w:rsid w:val="00C3048E"/>
    <w:rsid w:val="00C317BA"/>
    <w:rsid w:val="00C325E8"/>
    <w:rsid w:val="00C32710"/>
    <w:rsid w:val="00C35527"/>
    <w:rsid w:val="00C37829"/>
    <w:rsid w:val="00C379B9"/>
    <w:rsid w:val="00C435CD"/>
    <w:rsid w:val="00C44CF1"/>
    <w:rsid w:val="00C472BB"/>
    <w:rsid w:val="00C52202"/>
    <w:rsid w:val="00C52764"/>
    <w:rsid w:val="00C52B8E"/>
    <w:rsid w:val="00C55F7A"/>
    <w:rsid w:val="00C567AC"/>
    <w:rsid w:val="00C56D91"/>
    <w:rsid w:val="00C60D01"/>
    <w:rsid w:val="00C64AC6"/>
    <w:rsid w:val="00C65C2D"/>
    <w:rsid w:val="00C65E34"/>
    <w:rsid w:val="00C66BEB"/>
    <w:rsid w:val="00C67DAA"/>
    <w:rsid w:val="00C70481"/>
    <w:rsid w:val="00C728B0"/>
    <w:rsid w:val="00C75569"/>
    <w:rsid w:val="00C76BDB"/>
    <w:rsid w:val="00C77E32"/>
    <w:rsid w:val="00C81A85"/>
    <w:rsid w:val="00C81B90"/>
    <w:rsid w:val="00C84D58"/>
    <w:rsid w:val="00C874DD"/>
    <w:rsid w:val="00C912E4"/>
    <w:rsid w:val="00C93DC6"/>
    <w:rsid w:val="00C93E9E"/>
    <w:rsid w:val="00C95664"/>
    <w:rsid w:val="00C96B87"/>
    <w:rsid w:val="00C97492"/>
    <w:rsid w:val="00C9766B"/>
    <w:rsid w:val="00CA0110"/>
    <w:rsid w:val="00CA05D8"/>
    <w:rsid w:val="00CA30CC"/>
    <w:rsid w:val="00CA5FF4"/>
    <w:rsid w:val="00CB051F"/>
    <w:rsid w:val="00CB5C92"/>
    <w:rsid w:val="00CB6AB7"/>
    <w:rsid w:val="00CB6F68"/>
    <w:rsid w:val="00CC10D5"/>
    <w:rsid w:val="00CC4063"/>
    <w:rsid w:val="00CC4B0D"/>
    <w:rsid w:val="00CC6D03"/>
    <w:rsid w:val="00CC6FFE"/>
    <w:rsid w:val="00CD1393"/>
    <w:rsid w:val="00CD39FC"/>
    <w:rsid w:val="00CD417E"/>
    <w:rsid w:val="00CD44F9"/>
    <w:rsid w:val="00CD5374"/>
    <w:rsid w:val="00CD79D3"/>
    <w:rsid w:val="00CE0F94"/>
    <w:rsid w:val="00CE5A10"/>
    <w:rsid w:val="00CE5D63"/>
    <w:rsid w:val="00CE76F1"/>
    <w:rsid w:val="00CE7AFF"/>
    <w:rsid w:val="00CF3C0F"/>
    <w:rsid w:val="00CF4049"/>
    <w:rsid w:val="00CF5345"/>
    <w:rsid w:val="00CF6559"/>
    <w:rsid w:val="00D02010"/>
    <w:rsid w:val="00D033C1"/>
    <w:rsid w:val="00D034BB"/>
    <w:rsid w:val="00D03A94"/>
    <w:rsid w:val="00D04316"/>
    <w:rsid w:val="00D06841"/>
    <w:rsid w:val="00D10A04"/>
    <w:rsid w:val="00D112E4"/>
    <w:rsid w:val="00D114C5"/>
    <w:rsid w:val="00D11AB5"/>
    <w:rsid w:val="00D13DCB"/>
    <w:rsid w:val="00D14F6A"/>
    <w:rsid w:val="00D168F3"/>
    <w:rsid w:val="00D2067E"/>
    <w:rsid w:val="00D237A5"/>
    <w:rsid w:val="00D23C88"/>
    <w:rsid w:val="00D24E27"/>
    <w:rsid w:val="00D26AF9"/>
    <w:rsid w:val="00D2785B"/>
    <w:rsid w:val="00D27C87"/>
    <w:rsid w:val="00D27E65"/>
    <w:rsid w:val="00D30A01"/>
    <w:rsid w:val="00D336C9"/>
    <w:rsid w:val="00D34772"/>
    <w:rsid w:val="00D3561C"/>
    <w:rsid w:val="00D4105E"/>
    <w:rsid w:val="00D44B80"/>
    <w:rsid w:val="00D45AE3"/>
    <w:rsid w:val="00D50785"/>
    <w:rsid w:val="00D54374"/>
    <w:rsid w:val="00D54C72"/>
    <w:rsid w:val="00D55573"/>
    <w:rsid w:val="00D559EA"/>
    <w:rsid w:val="00D57F8D"/>
    <w:rsid w:val="00D6054A"/>
    <w:rsid w:val="00D60EC5"/>
    <w:rsid w:val="00D63E97"/>
    <w:rsid w:val="00D64BA7"/>
    <w:rsid w:val="00D64D46"/>
    <w:rsid w:val="00D666E4"/>
    <w:rsid w:val="00D77BC8"/>
    <w:rsid w:val="00D80486"/>
    <w:rsid w:val="00D8155F"/>
    <w:rsid w:val="00D8204C"/>
    <w:rsid w:val="00D83AB7"/>
    <w:rsid w:val="00D848F2"/>
    <w:rsid w:val="00D85214"/>
    <w:rsid w:val="00D91AB9"/>
    <w:rsid w:val="00D92261"/>
    <w:rsid w:val="00D92554"/>
    <w:rsid w:val="00D95062"/>
    <w:rsid w:val="00D956CF"/>
    <w:rsid w:val="00DA02D4"/>
    <w:rsid w:val="00DA6C7B"/>
    <w:rsid w:val="00DB075C"/>
    <w:rsid w:val="00DB0EDF"/>
    <w:rsid w:val="00DB1F41"/>
    <w:rsid w:val="00DB2C0F"/>
    <w:rsid w:val="00DB6484"/>
    <w:rsid w:val="00DB6E2A"/>
    <w:rsid w:val="00DB78AD"/>
    <w:rsid w:val="00DC0C0E"/>
    <w:rsid w:val="00DC140A"/>
    <w:rsid w:val="00DC1579"/>
    <w:rsid w:val="00DC1B0E"/>
    <w:rsid w:val="00DC273D"/>
    <w:rsid w:val="00DC56FB"/>
    <w:rsid w:val="00DD2444"/>
    <w:rsid w:val="00DD3076"/>
    <w:rsid w:val="00DD4D60"/>
    <w:rsid w:val="00DD629A"/>
    <w:rsid w:val="00DD70DD"/>
    <w:rsid w:val="00DD7354"/>
    <w:rsid w:val="00DE04AD"/>
    <w:rsid w:val="00DE0F44"/>
    <w:rsid w:val="00DE236D"/>
    <w:rsid w:val="00DE4401"/>
    <w:rsid w:val="00DE443C"/>
    <w:rsid w:val="00DE519E"/>
    <w:rsid w:val="00DF3364"/>
    <w:rsid w:val="00DF3516"/>
    <w:rsid w:val="00DF455C"/>
    <w:rsid w:val="00DF519F"/>
    <w:rsid w:val="00DF54B5"/>
    <w:rsid w:val="00DF6B85"/>
    <w:rsid w:val="00E00CE8"/>
    <w:rsid w:val="00E01810"/>
    <w:rsid w:val="00E01A70"/>
    <w:rsid w:val="00E023C7"/>
    <w:rsid w:val="00E02C55"/>
    <w:rsid w:val="00E0328D"/>
    <w:rsid w:val="00E0601B"/>
    <w:rsid w:val="00E15313"/>
    <w:rsid w:val="00E15F62"/>
    <w:rsid w:val="00E162AF"/>
    <w:rsid w:val="00E17AEA"/>
    <w:rsid w:val="00E21821"/>
    <w:rsid w:val="00E21866"/>
    <w:rsid w:val="00E258F7"/>
    <w:rsid w:val="00E25EA0"/>
    <w:rsid w:val="00E27131"/>
    <w:rsid w:val="00E33725"/>
    <w:rsid w:val="00E338E2"/>
    <w:rsid w:val="00E3451D"/>
    <w:rsid w:val="00E34D93"/>
    <w:rsid w:val="00E405FB"/>
    <w:rsid w:val="00E4252C"/>
    <w:rsid w:val="00E42B68"/>
    <w:rsid w:val="00E442B1"/>
    <w:rsid w:val="00E44B21"/>
    <w:rsid w:val="00E507FE"/>
    <w:rsid w:val="00E61283"/>
    <w:rsid w:val="00E61838"/>
    <w:rsid w:val="00E64A0A"/>
    <w:rsid w:val="00E6533F"/>
    <w:rsid w:val="00E706F7"/>
    <w:rsid w:val="00E7368F"/>
    <w:rsid w:val="00E74693"/>
    <w:rsid w:val="00E74B13"/>
    <w:rsid w:val="00E75308"/>
    <w:rsid w:val="00E75696"/>
    <w:rsid w:val="00E75A59"/>
    <w:rsid w:val="00E75F13"/>
    <w:rsid w:val="00E765EB"/>
    <w:rsid w:val="00E76657"/>
    <w:rsid w:val="00E767B6"/>
    <w:rsid w:val="00E77398"/>
    <w:rsid w:val="00E77592"/>
    <w:rsid w:val="00E80FEA"/>
    <w:rsid w:val="00E856EE"/>
    <w:rsid w:val="00E865F6"/>
    <w:rsid w:val="00E87864"/>
    <w:rsid w:val="00E91380"/>
    <w:rsid w:val="00E920B4"/>
    <w:rsid w:val="00E93FC2"/>
    <w:rsid w:val="00E9628B"/>
    <w:rsid w:val="00E962DC"/>
    <w:rsid w:val="00E96C12"/>
    <w:rsid w:val="00EA13A5"/>
    <w:rsid w:val="00EA4608"/>
    <w:rsid w:val="00EA4F75"/>
    <w:rsid w:val="00EA5ECC"/>
    <w:rsid w:val="00EA73A7"/>
    <w:rsid w:val="00EB0556"/>
    <w:rsid w:val="00EB0CBA"/>
    <w:rsid w:val="00EB2380"/>
    <w:rsid w:val="00EB5E1D"/>
    <w:rsid w:val="00EB6429"/>
    <w:rsid w:val="00EB6F84"/>
    <w:rsid w:val="00EC0A37"/>
    <w:rsid w:val="00EC154A"/>
    <w:rsid w:val="00EC3764"/>
    <w:rsid w:val="00EC43CB"/>
    <w:rsid w:val="00EC4BD9"/>
    <w:rsid w:val="00EC6516"/>
    <w:rsid w:val="00EC7648"/>
    <w:rsid w:val="00EC7D58"/>
    <w:rsid w:val="00ED0224"/>
    <w:rsid w:val="00ED1A3A"/>
    <w:rsid w:val="00ED5B5F"/>
    <w:rsid w:val="00ED5BDE"/>
    <w:rsid w:val="00ED693C"/>
    <w:rsid w:val="00EE6499"/>
    <w:rsid w:val="00EF2FDA"/>
    <w:rsid w:val="00EF5D1B"/>
    <w:rsid w:val="00EF6B4D"/>
    <w:rsid w:val="00EF7B80"/>
    <w:rsid w:val="00F00904"/>
    <w:rsid w:val="00F00BFD"/>
    <w:rsid w:val="00F02D4A"/>
    <w:rsid w:val="00F03992"/>
    <w:rsid w:val="00F047F9"/>
    <w:rsid w:val="00F105EF"/>
    <w:rsid w:val="00F13849"/>
    <w:rsid w:val="00F146A5"/>
    <w:rsid w:val="00F14910"/>
    <w:rsid w:val="00F209E0"/>
    <w:rsid w:val="00F20D86"/>
    <w:rsid w:val="00F21F5E"/>
    <w:rsid w:val="00F24C99"/>
    <w:rsid w:val="00F25DF0"/>
    <w:rsid w:val="00F26F9D"/>
    <w:rsid w:val="00F3114D"/>
    <w:rsid w:val="00F328A4"/>
    <w:rsid w:val="00F329B8"/>
    <w:rsid w:val="00F35B69"/>
    <w:rsid w:val="00F35EC9"/>
    <w:rsid w:val="00F40627"/>
    <w:rsid w:val="00F4163D"/>
    <w:rsid w:val="00F426C0"/>
    <w:rsid w:val="00F428F0"/>
    <w:rsid w:val="00F43035"/>
    <w:rsid w:val="00F4308C"/>
    <w:rsid w:val="00F44DC6"/>
    <w:rsid w:val="00F46EC4"/>
    <w:rsid w:val="00F50301"/>
    <w:rsid w:val="00F5465D"/>
    <w:rsid w:val="00F55029"/>
    <w:rsid w:val="00F55AA9"/>
    <w:rsid w:val="00F62EA8"/>
    <w:rsid w:val="00F63884"/>
    <w:rsid w:val="00F64132"/>
    <w:rsid w:val="00F64A40"/>
    <w:rsid w:val="00F64A58"/>
    <w:rsid w:val="00F650E0"/>
    <w:rsid w:val="00F66510"/>
    <w:rsid w:val="00F67ED3"/>
    <w:rsid w:val="00F71913"/>
    <w:rsid w:val="00F723F6"/>
    <w:rsid w:val="00F72CFF"/>
    <w:rsid w:val="00F73B66"/>
    <w:rsid w:val="00F73DDD"/>
    <w:rsid w:val="00F7417C"/>
    <w:rsid w:val="00F74884"/>
    <w:rsid w:val="00F74967"/>
    <w:rsid w:val="00F759D1"/>
    <w:rsid w:val="00F80E20"/>
    <w:rsid w:val="00F817C5"/>
    <w:rsid w:val="00F84E38"/>
    <w:rsid w:val="00F9020A"/>
    <w:rsid w:val="00F90F6E"/>
    <w:rsid w:val="00F91B48"/>
    <w:rsid w:val="00F9201E"/>
    <w:rsid w:val="00F928D1"/>
    <w:rsid w:val="00F93EF7"/>
    <w:rsid w:val="00F96561"/>
    <w:rsid w:val="00FA276F"/>
    <w:rsid w:val="00FA2FBD"/>
    <w:rsid w:val="00FA4042"/>
    <w:rsid w:val="00FA55AC"/>
    <w:rsid w:val="00FB1330"/>
    <w:rsid w:val="00FB17CA"/>
    <w:rsid w:val="00FB2079"/>
    <w:rsid w:val="00FB2B8D"/>
    <w:rsid w:val="00FB48F8"/>
    <w:rsid w:val="00FB7D89"/>
    <w:rsid w:val="00FC0D71"/>
    <w:rsid w:val="00FC1505"/>
    <w:rsid w:val="00FC1CA7"/>
    <w:rsid w:val="00FC40D6"/>
    <w:rsid w:val="00FC4A8E"/>
    <w:rsid w:val="00FC4ACE"/>
    <w:rsid w:val="00FC7C62"/>
    <w:rsid w:val="00FD159B"/>
    <w:rsid w:val="00FD1626"/>
    <w:rsid w:val="00FD1940"/>
    <w:rsid w:val="00FD2295"/>
    <w:rsid w:val="00FD44EF"/>
    <w:rsid w:val="00FD787C"/>
    <w:rsid w:val="00FD7971"/>
    <w:rsid w:val="00FE03FF"/>
    <w:rsid w:val="00FE087A"/>
    <w:rsid w:val="00FE1AF6"/>
    <w:rsid w:val="00FE3E99"/>
    <w:rsid w:val="00FE61FE"/>
    <w:rsid w:val="00FE673C"/>
    <w:rsid w:val="00FE708F"/>
    <w:rsid w:val="00FF2ECF"/>
    <w:rsid w:val="00FF5B4C"/>
    <w:rsid w:val="00FF78F2"/>
    <w:rsid w:val="00FF7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  <w15:docId w15:val="{F0DB0981-DA05-42F7-A45C-F0640E756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30CC"/>
    <w:pPr>
      <w:widowControl w:val="0"/>
      <w:jc w:val="both"/>
    </w:p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D03A9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D03A94"/>
    <w:rPr>
      <w:sz w:val="18"/>
    </w:rPr>
  </w:style>
  <w:style w:type="paragraph" w:styleId="a4">
    <w:name w:val="header"/>
    <w:basedOn w:val="a"/>
    <w:link w:val="Char0"/>
    <w:uiPriority w:val="99"/>
    <w:semiHidden/>
    <w:rsid w:val="003764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37641C"/>
    <w:rPr>
      <w:sz w:val="18"/>
    </w:rPr>
  </w:style>
  <w:style w:type="paragraph" w:styleId="a5">
    <w:name w:val="footer"/>
    <w:basedOn w:val="a"/>
    <w:link w:val="Char1"/>
    <w:uiPriority w:val="99"/>
    <w:rsid w:val="003764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37641C"/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59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1098</Words>
  <Characters>6262</Characters>
  <Application>Microsoft Office Word</Application>
  <DocSecurity>0</DocSecurity>
  <Lines>52</Lines>
  <Paragraphs>14</Paragraphs>
  <ScaleCrop>false</ScaleCrop>
  <Company>Microsoft</Company>
  <LinksUpToDate>false</LinksUpToDate>
  <CharactersWithSpaces>7346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admin</cp:lastModifiedBy>
  <cp:revision>2</cp:revision>
  <cp:lastPrinted>2018-06-11T05:01:00Z</cp:lastPrinted>
  <dcterms:created xsi:type="dcterms:W3CDTF">2018-08-10T07:56:00Z</dcterms:created>
  <dcterms:modified xsi:type="dcterms:W3CDTF">2018-08-10T07:56:00Z</dcterms:modified>
</cp:coreProperties>
</file>